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9440" w14:textId="65C6BC75" w:rsidR="00685AC9" w:rsidRPr="00A47467" w:rsidRDefault="00685AC9" w:rsidP="00685AC9">
      <w:pPr>
        <w:snapToGrid w:val="0"/>
        <w:spacing w:line="276" w:lineRule="auto"/>
        <w:rPr>
          <w:rFonts w:ascii="Times New Roman" w:eastAsia="標楷體" w:hAnsi="Times New Roman"/>
          <w:bdr w:val="single" w:sz="4" w:space="0" w:color="auto"/>
        </w:rPr>
      </w:pPr>
      <w:bookmarkStart w:id="0" w:name="_Hlk138687881"/>
      <w:r w:rsidRPr="00A47467">
        <w:rPr>
          <w:rFonts w:ascii="Times New Roman" w:eastAsia="標楷體" w:hAnsi="Times New Roman" w:hint="eastAsia"/>
          <w:bdr w:val="single" w:sz="4" w:space="0" w:color="auto"/>
        </w:rPr>
        <w:t>附件</w:t>
      </w:r>
      <w:r w:rsidRPr="00A47467">
        <w:rPr>
          <w:rFonts w:ascii="Times New Roman" w:eastAsia="標楷體" w:hAnsi="Times New Roman" w:hint="eastAsia"/>
          <w:bdr w:val="single" w:sz="4" w:space="0" w:color="auto"/>
        </w:rPr>
        <w:t>4</w:t>
      </w:r>
    </w:p>
    <w:p w14:paraId="79951F83" w14:textId="5CD1D759" w:rsidR="00685AC9" w:rsidRPr="00A47467" w:rsidRDefault="000104C4" w:rsidP="00B24064">
      <w:pPr>
        <w:snapToGrid w:val="0"/>
        <w:spacing w:line="276" w:lineRule="auto"/>
        <w:jc w:val="center"/>
        <w:rPr>
          <w:rFonts w:ascii="Times New Roman" w:eastAsia="標楷體" w:hAnsi="Times New Roman"/>
          <w:b/>
          <w:sz w:val="28"/>
        </w:rPr>
      </w:pPr>
      <w:r w:rsidRPr="00A47467">
        <w:rPr>
          <w:rFonts w:ascii="Times New Roman" w:eastAsia="標楷體" w:hAnsi="Times New Roman" w:hint="eastAsia"/>
          <w:b/>
          <w:sz w:val="28"/>
        </w:rPr>
        <w:t>蒐集、處理及利用個人資料提供同意書</w:t>
      </w:r>
    </w:p>
    <w:p w14:paraId="6BBA5587" w14:textId="176F5684" w:rsidR="001F3EB7" w:rsidRPr="00A47467" w:rsidRDefault="001F3EB7" w:rsidP="00B24064">
      <w:pPr>
        <w:tabs>
          <w:tab w:val="left" w:pos="1679"/>
          <w:tab w:val="left" w:pos="2399"/>
          <w:tab w:val="left" w:pos="2999"/>
          <w:tab w:val="left" w:pos="4440"/>
        </w:tabs>
        <w:kinsoku w:val="0"/>
        <w:overflowPunct w:val="0"/>
        <w:spacing w:before="120" w:after="120" w:line="357" w:lineRule="exact"/>
        <w:rPr>
          <w:rFonts w:ascii="Times New Roman" w:eastAsia="標楷體" w:hAnsi="Times New Roman" w:cs="Calibri"/>
          <w:sz w:val="20"/>
          <w:szCs w:val="20"/>
        </w:rPr>
      </w:pPr>
      <w:r w:rsidRPr="00A47467">
        <w:rPr>
          <w:rFonts w:ascii="Times New Roman" w:eastAsia="標楷體" w:hAnsi="Times New Roman" w:cs="標楷體" w:hint="eastAsia"/>
        </w:rPr>
        <w:t>填表日期：</w:t>
      </w:r>
      <w:r w:rsidRPr="00A47467">
        <w:rPr>
          <w:rFonts w:ascii="Times New Roman" w:eastAsia="標楷體" w:hAnsi="Times New Roman" w:cs="標楷體"/>
        </w:rPr>
        <w:tab/>
      </w:r>
      <w:r w:rsidRPr="00A47467">
        <w:rPr>
          <w:rFonts w:ascii="Times New Roman" w:eastAsia="標楷體" w:hAnsi="Times New Roman" w:cs="標楷體" w:hint="eastAsia"/>
        </w:rPr>
        <w:t>年</w:t>
      </w:r>
      <w:r w:rsidRPr="00A47467">
        <w:rPr>
          <w:rFonts w:ascii="Times New Roman" w:eastAsia="標楷體" w:hAnsi="Times New Roman" w:cs="標楷體"/>
        </w:rPr>
        <w:tab/>
      </w:r>
      <w:r w:rsidRPr="00A47467">
        <w:rPr>
          <w:rFonts w:ascii="Times New Roman" w:eastAsia="標楷體" w:hAnsi="Times New Roman" w:cs="標楷體" w:hint="eastAsia"/>
        </w:rPr>
        <w:t>月</w:t>
      </w:r>
      <w:r w:rsidRPr="00A47467">
        <w:rPr>
          <w:rFonts w:ascii="Times New Roman" w:eastAsia="標楷體" w:hAnsi="Times New Roman" w:cs="標楷體"/>
        </w:rPr>
        <w:tab/>
      </w:r>
      <w:r w:rsidRPr="00A47467">
        <w:rPr>
          <w:rFonts w:ascii="Times New Roman" w:eastAsia="標楷體" w:hAnsi="Times New Roman" w:cs="標楷體" w:hint="eastAsia"/>
        </w:rPr>
        <w:t>日</w:t>
      </w:r>
      <w:r w:rsidRPr="00A47467">
        <w:rPr>
          <w:rFonts w:ascii="Times New Roman" w:eastAsia="標楷體" w:hAnsi="Times New Roman" w:cs="標楷體"/>
        </w:rPr>
        <w:tab/>
      </w:r>
      <w:r w:rsidR="000E5EAE" w:rsidRPr="00A47467">
        <w:rPr>
          <w:rFonts w:ascii="Times New Roman" w:eastAsia="標楷體" w:hAnsi="Times New Roman" w:cs="標楷體" w:hint="eastAsia"/>
        </w:rPr>
        <w:t xml:space="preserve">       </w:t>
      </w:r>
      <w:r w:rsidRPr="00A47467">
        <w:rPr>
          <w:rFonts w:ascii="Times New Roman" w:eastAsia="標楷體" w:hAnsi="Times New Roman" w:cs="標楷體" w:hint="eastAsia"/>
        </w:rPr>
        <w:t>紀錄編號：</w:t>
      </w:r>
      <w:proofErr w:type="spellStart"/>
      <w:r w:rsidRPr="00A47467">
        <w:rPr>
          <w:rFonts w:ascii="Times New Roman" w:eastAsia="標楷體" w:hAnsi="Times New Roman" w:cs="Calibri"/>
          <w:spacing w:val="-1"/>
        </w:rPr>
        <w:t>YYYMMDDooo</w:t>
      </w:r>
      <w:proofErr w:type="spellEnd"/>
      <w:r w:rsidRPr="00A47467">
        <w:rPr>
          <w:rFonts w:ascii="Times New Roman" w:eastAsia="標楷體" w:hAnsi="Times New Roman" w:cs="Calibri"/>
          <w:spacing w:val="1"/>
          <w:sz w:val="20"/>
          <w:szCs w:val="20"/>
        </w:rPr>
        <w:t>(</w:t>
      </w:r>
      <w:r w:rsidRPr="00A47467">
        <w:rPr>
          <w:rFonts w:ascii="Times New Roman" w:eastAsia="標楷體" w:hAnsi="Times New Roman" w:cs="標楷體" w:hint="eastAsia"/>
          <w:sz w:val="20"/>
          <w:szCs w:val="20"/>
        </w:rPr>
        <w:t>本項由</w:t>
      </w:r>
      <w:r w:rsidR="00495C72" w:rsidRPr="00A47467">
        <w:rPr>
          <w:rFonts w:ascii="Times New Roman" w:eastAsia="標楷體" w:hAnsi="Times New Roman" w:cs="標楷體" w:hint="eastAsia"/>
          <w:sz w:val="20"/>
          <w:szCs w:val="20"/>
        </w:rPr>
        <w:t>承</w:t>
      </w:r>
      <w:r w:rsidR="00D05FD8" w:rsidRPr="00A47467">
        <w:rPr>
          <w:rFonts w:ascii="Times New Roman" w:eastAsia="標楷體" w:hAnsi="Times New Roman" w:cs="標楷體" w:hint="eastAsia"/>
          <w:sz w:val="20"/>
          <w:szCs w:val="20"/>
        </w:rPr>
        <w:t>辦</w:t>
      </w:r>
      <w:r w:rsidRPr="00A47467">
        <w:rPr>
          <w:rFonts w:ascii="Times New Roman" w:eastAsia="標楷體" w:hAnsi="Times New Roman" w:cs="標楷體" w:hint="eastAsia"/>
          <w:sz w:val="20"/>
          <w:szCs w:val="20"/>
        </w:rPr>
        <w:t>單位</w:t>
      </w:r>
      <w:r w:rsidRPr="00A47467">
        <w:rPr>
          <w:rFonts w:ascii="Times New Roman" w:eastAsia="標楷體" w:hAnsi="Times New Roman" w:cs="標楷體" w:hint="eastAsia"/>
          <w:spacing w:val="-2"/>
          <w:sz w:val="20"/>
          <w:szCs w:val="20"/>
        </w:rPr>
        <w:t>填</w:t>
      </w:r>
      <w:r w:rsidRPr="00A47467">
        <w:rPr>
          <w:rFonts w:ascii="Times New Roman" w:eastAsia="標楷體" w:hAnsi="Times New Roman" w:cs="標楷體" w:hint="eastAsia"/>
          <w:sz w:val="20"/>
          <w:szCs w:val="20"/>
        </w:rPr>
        <w:t>列</w:t>
      </w:r>
      <w:r w:rsidRPr="00A47467">
        <w:rPr>
          <w:rFonts w:ascii="Times New Roman" w:eastAsia="標楷體" w:hAnsi="Times New Roman" w:cs="Calibri"/>
          <w:sz w:val="20"/>
          <w:szCs w:val="20"/>
        </w:rPr>
        <w:t>)</w:t>
      </w:r>
    </w:p>
    <w:p w14:paraId="54C1A927" w14:textId="3A7CCDE7" w:rsidR="000E5EAE" w:rsidRPr="00A47467" w:rsidRDefault="00E37802" w:rsidP="00E37802">
      <w:pPr>
        <w:kinsoku w:val="0"/>
        <w:overflowPunct w:val="0"/>
        <w:spacing w:line="312" w:lineRule="exact"/>
        <w:jc w:val="both"/>
        <w:rPr>
          <w:rFonts w:ascii="Times New Roman" w:eastAsia="標楷體" w:hAnsi="Times New Roman" w:cs="標楷體"/>
        </w:rPr>
      </w:pPr>
      <w:r w:rsidRPr="00A47467">
        <w:rPr>
          <w:rFonts w:ascii="Times New Roman" w:eastAsia="標楷體" w:hAnsi="Times New Roman" w:cs="標楷體" w:hint="eastAsia"/>
        </w:rPr>
        <w:t xml:space="preserve">　　</w:t>
      </w:r>
      <w:r w:rsidR="001F3EB7" w:rsidRPr="00A47467">
        <w:rPr>
          <w:rFonts w:ascii="Times New Roman" w:eastAsia="標楷體" w:hAnsi="Times New Roman" w:cs="標楷體" w:hint="eastAsia"/>
        </w:rPr>
        <w:t>本同意書說明</w:t>
      </w:r>
      <w:r w:rsidR="004239D3" w:rsidRPr="00A47467">
        <w:rPr>
          <w:rFonts w:ascii="標楷體" w:eastAsia="標楷體" w:hAnsi="Times New Roman" w:cs="標楷體" w:hint="eastAsia"/>
          <w:kern w:val="0"/>
          <w:szCs w:val="23"/>
        </w:rPr>
        <w:t>此徵選計畫辦理單位</w:t>
      </w:r>
      <w:r w:rsidR="001F3EB7" w:rsidRPr="00A47467">
        <w:rPr>
          <w:rFonts w:ascii="標楷體" w:eastAsia="標楷體" w:hAnsi="Times New Roman" w:cs="標楷體" w:hint="eastAsia"/>
          <w:kern w:val="0"/>
          <w:szCs w:val="23"/>
        </w:rPr>
        <w:t>將</w:t>
      </w:r>
      <w:r w:rsidR="001F3EB7" w:rsidRPr="00A47467">
        <w:rPr>
          <w:rFonts w:ascii="Times New Roman" w:eastAsia="標楷體" w:hAnsi="Times New Roman" w:cs="標楷體" w:hint="eastAsia"/>
        </w:rPr>
        <w:t>如何處理本同意書所蒐集到的個人資料。</w:t>
      </w:r>
    </w:p>
    <w:p w14:paraId="40B305C5" w14:textId="77777777" w:rsidR="000E5EAE" w:rsidRPr="00A47467" w:rsidRDefault="001F3EB7" w:rsidP="005743D5">
      <w:pPr>
        <w:pStyle w:val="a3"/>
        <w:numPr>
          <w:ilvl w:val="0"/>
          <w:numId w:val="4"/>
        </w:numPr>
        <w:kinsoku w:val="0"/>
        <w:overflowPunct w:val="0"/>
        <w:spacing w:line="312" w:lineRule="exact"/>
        <w:ind w:leftChars="0"/>
        <w:rPr>
          <w:rFonts w:ascii="Times New Roman" w:eastAsia="標楷體" w:hAnsi="Times New Roman" w:cs="標楷體"/>
          <w:b/>
        </w:rPr>
      </w:pPr>
      <w:r w:rsidRPr="00A47467">
        <w:rPr>
          <w:rFonts w:ascii="Times New Roman" w:eastAsia="標楷體" w:hAnsi="Times New Roman" w:cs="標楷體" w:hint="eastAsia"/>
          <w:b/>
        </w:rPr>
        <w:t>個人資料之蒐集目的</w:t>
      </w:r>
    </w:p>
    <w:p w14:paraId="7A46A6D9" w14:textId="35D566BB" w:rsidR="00B24064" w:rsidRPr="00A47467" w:rsidRDefault="004239D3" w:rsidP="00DD2458">
      <w:pPr>
        <w:pStyle w:val="a3"/>
        <w:numPr>
          <w:ilvl w:val="2"/>
          <w:numId w:val="19"/>
        </w:numPr>
        <w:snapToGrid w:val="0"/>
        <w:spacing w:line="276" w:lineRule="auto"/>
        <w:ind w:leftChars="0" w:left="1174"/>
        <w:jc w:val="both"/>
        <w:rPr>
          <w:rFonts w:ascii="Times New Roman" w:eastAsia="標楷體" w:hAnsi="Times New Roman" w:cs="標楷體"/>
        </w:rPr>
      </w:pPr>
      <w:r w:rsidRPr="00A47467">
        <w:rPr>
          <w:rFonts w:ascii="標楷體" w:eastAsia="標楷體" w:hAnsi="Times New Roman" w:cs="標楷體" w:hint="eastAsia"/>
          <w:kern w:val="0"/>
          <w:szCs w:val="23"/>
        </w:rPr>
        <w:t>辦理單位</w:t>
      </w:r>
      <w:r w:rsidR="001F3EB7" w:rsidRPr="00A47467">
        <w:rPr>
          <w:rFonts w:ascii="標楷體" w:eastAsia="標楷體" w:hAnsi="Times New Roman" w:cs="標楷體" w:hint="eastAsia"/>
          <w:kern w:val="0"/>
          <w:szCs w:val="23"/>
        </w:rPr>
        <w:t>因</w:t>
      </w:r>
      <w:r w:rsidR="001F3EB7" w:rsidRPr="00A47467">
        <w:rPr>
          <w:rFonts w:ascii="Times New Roman" w:eastAsia="標楷體" w:hAnsi="Times New Roman" w:cs="標楷體" w:hint="eastAsia"/>
        </w:rPr>
        <w:t>執行</w:t>
      </w:r>
      <w:r w:rsidR="00035FDB" w:rsidRPr="00A47467">
        <w:rPr>
          <w:rFonts w:ascii="Times New Roman" w:eastAsia="標楷體" w:hAnsi="Times New Roman" w:cs="標楷體" w:hint="eastAsia"/>
          <w:u w:val="single"/>
        </w:rPr>
        <w:t>教育部推動</w:t>
      </w:r>
      <w:r w:rsidR="009A5A7B" w:rsidRPr="00A47467">
        <w:rPr>
          <w:rFonts w:ascii="Times New Roman" w:eastAsia="標楷體" w:hAnsi="Times New Roman" w:hint="eastAsia"/>
          <w:spacing w:val="-9"/>
          <w:u w:val="single"/>
        </w:rPr>
        <w:t>數位學習</w:t>
      </w:r>
      <w:r w:rsidR="0007373D" w:rsidRPr="00A47467">
        <w:rPr>
          <w:rFonts w:ascii="Times New Roman" w:eastAsia="標楷體" w:hAnsi="Times New Roman" w:hint="eastAsia"/>
          <w:spacing w:val="-9"/>
          <w:u w:val="single"/>
        </w:rPr>
        <w:t>績優徵選</w:t>
      </w:r>
      <w:r w:rsidR="00035FDB" w:rsidRPr="00A47467">
        <w:rPr>
          <w:rFonts w:ascii="Times New Roman" w:eastAsia="標楷體" w:hAnsi="Times New Roman" w:hint="eastAsia"/>
          <w:spacing w:val="-9"/>
          <w:u w:val="single"/>
        </w:rPr>
        <w:t>計畫</w:t>
      </w:r>
      <w:r w:rsidR="001F3EB7" w:rsidRPr="00A47467">
        <w:rPr>
          <w:rFonts w:ascii="Times New Roman" w:eastAsia="標楷體" w:hAnsi="Times New Roman" w:cs="標楷體" w:hint="eastAsia"/>
          <w:spacing w:val="-1"/>
        </w:rPr>
        <w:t>業務蒐集您的個人資料。</w:t>
      </w:r>
    </w:p>
    <w:p w14:paraId="05B15D29" w14:textId="67E2B9BA" w:rsidR="00B24064" w:rsidRPr="00A47467" w:rsidRDefault="001F3EB7" w:rsidP="00DD2458">
      <w:pPr>
        <w:pStyle w:val="a3"/>
        <w:numPr>
          <w:ilvl w:val="2"/>
          <w:numId w:val="19"/>
        </w:numPr>
        <w:snapToGrid w:val="0"/>
        <w:spacing w:line="276" w:lineRule="auto"/>
        <w:ind w:leftChars="0" w:left="1174"/>
        <w:jc w:val="both"/>
        <w:rPr>
          <w:rFonts w:ascii="Times New Roman" w:eastAsia="標楷體" w:hAnsi="Times New Roman" w:cs="標楷體"/>
        </w:rPr>
      </w:pPr>
      <w:r w:rsidRPr="00A47467">
        <w:rPr>
          <w:rFonts w:ascii="Times New Roman" w:eastAsia="標楷體" w:hAnsi="Times New Roman" w:cs="標楷體" w:hint="eastAsia"/>
        </w:rPr>
        <w:t>本同意書所蒐集您的個人資料類別，包括</w:t>
      </w:r>
      <w:r w:rsidR="00580A0F" w:rsidRPr="00A47467">
        <w:rPr>
          <w:rFonts w:ascii="Times New Roman" w:eastAsia="標楷體" w:hAnsi="Times New Roman" w:cs="標楷體" w:hint="eastAsia"/>
          <w:u w:val="single"/>
        </w:rPr>
        <w:t>姓名</w:t>
      </w:r>
      <w:r w:rsidRPr="00A47467">
        <w:rPr>
          <w:rFonts w:ascii="Times New Roman" w:eastAsia="標楷體" w:hAnsi="Times New Roman" w:cs="標楷體" w:hint="eastAsia"/>
          <w:u w:val="single"/>
        </w:rPr>
        <w:t>、</w:t>
      </w:r>
      <w:r w:rsidR="003606AC" w:rsidRPr="00A47467">
        <w:rPr>
          <w:rFonts w:ascii="Times New Roman" w:eastAsia="標楷體" w:hAnsi="Times New Roman" w:cs="標楷體" w:hint="eastAsia"/>
          <w:u w:val="single"/>
        </w:rPr>
        <w:t>職</w:t>
      </w:r>
      <w:r w:rsidR="009C7706" w:rsidRPr="00A47467">
        <w:rPr>
          <w:rFonts w:ascii="Times New Roman" w:eastAsia="標楷體" w:hAnsi="Times New Roman" w:cs="標楷體" w:hint="eastAsia"/>
          <w:u w:val="single"/>
        </w:rPr>
        <w:t>稱</w:t>
      </w:r>
      <w:r w:rsidRPr="00A47467">
        <w:rPr>
          <w:rFonts w:ascii="Times New Roman" w:eastAsia="標楷體" w:hAnsi="Times New Roman" w:cs="標楷體" w:hint="eastAsia"/>
          <w:u w:val="single"/>
        </w:rPr>
        <w:t>、公務聯絡電話、行動電話、電子郵件等</w:t>
      </w:r>
      <w:r w:rsidRPr="00A47467">
        <w:rPr>
          <w:rFonts w:ascii="Times New Roman" w:eastAsia="標楷體" w:hAnsi="Times New Roman" w:cs="標楷體" w:hint="eastAsia"/>
        </w:rPr>
        <w:t>。</w:t>
      </w:r>
    </w:p>
    <w:p w14:paraId="4AAD1036" w14:textId="7A2A85F6" w:rsidR="001F3EB7" w:rsidRPr="00A47467" w:rsidRDefault="004239D3" w:rsidP="00DD2458">
      <w:pPr>
        <w:pStyle w:val="a3"/>
        <w:numPr>
          <w:ilvl w:val="2"/>
          <w:numId w:val="19"/>
        </w:numPr>
        <w:snapToGrid w:val="0"/>
        <w:spacing w:line="276" w:lineRule="auto"/>
        <w:ind w:leftChars="0" w:left="1174"/>
        <w:jc w:val="both"/>
        <w:rPr>
          <w:rFonts w:ascii="Times New Roman" w:eastAsia="標楷體" w:hAnsi="Times New Roman" w:cs="標楷體"/>
        </w:rPr>
      </w:pPr>
      <w:r w:rsidRPr="00A47467">
        <w:rPr>
          <w:rFonts w:ascii="標楷體" w:eastAsia="標楷體" w:hAnsi="Times New Roman" w:cs="標楷體" w:hint="eastAsia"/>
          <w:kern w:val="0"/>
          <w:szCs w:val="23"/>
        </w:rPr>
        <w:t>辦理單位</w:t>
      </w:r>
      <w:r w:rsidR="001F3EB7" w:rsidRPr="00A47467">
        <w:rPr>
          <w:rFonts w:ascii="Times New Roman" w:eastAsia="標楷體" w:hAnsi="Times New Roman" w:cs="標楷體" w:hint="eastAsia"/>
        </w:rPr>
        <w:t>利用您的個人資料之地區為</w:t>
      </w:r>
      <w:r w:rsidR="001F3EB7" w:rsidRPr="00A47467">
        <w:rPr>
          <w:rFonts w:ascii="Times New Roman" w:eastAsia="標楷體" w:hAnsi="Times New Roman" w:cs="標楷體" w:hint="eastAsia"/>
          <w:u w:val="single"/>
        </w:rPr>
        <w:t>臺灣地區</w:t>
      </w:r>
      <w:r w:rsidR="001F3EB7" w:rsidRPr="00A47467">
        <w:rPr>
          <w:rFonts w:ascii="Times New Roman" w:eastAsia="標楷體" w:hAnsi="Times New Roman" w:cs="標楷體" w:hint="eastAsia"/>
        </w:rPr>
        <w:t>，</w:t>
      </w:r>
      <w:r w:rsidR="00D43C03" w:rsidRPr="00A47467">
        <w:rPr>
          <w:rFonts w:ascii="Times New Roman" w:eastAsia="標楷體" w:hAnsi="Times New Roman" w:hint="eastAsia"/>
        </w:rPr>
        <w:t>資料</w:t>
      </w:r>
      <w:r w:rsidR="001F3EB7" w:rsidRPr="00A47467">
        <w:rPr>
          <w:rFonts w:ascii="Times New Roman" w:eastAsia="標楷體" w:hAnsi="Times New Roman" w:cs="標楷體" w:hint="eastAsia"/>
        </w:rPr>
        <w:t>利用之方式為書面、電子、網際網路或其它適當方式。</w:t>
      </w:r>
    </w:p>
    <w:p w14:paraId="6C53BC35" w14:textId="208AAB7C" w:rsidR="001F3EB7" w:rsidRPr="00A47467" w:rsidRDefault="001F3EB7" w:rsidP="005743D5">
      <w:pPr>
        <w:pStyle w:val="a3"/>
        <w:numPr>
          <w:ilvl w:val="0"/>
          <w:numId w:val="4"/>
        </w:numPr>
        <w:kinsoku w:val="0"/>
        <w:overflowPunct w:val="0"/>
        <w:spacing w:line="312" w:lineRule="exact"/>
        <w:ind w:leftChars="0"/>
        <w:rPr>
          <w:rFonts w:ascii="Times New Roman" w:eastAsia="標楷體" w:hAnsi="Times New Roman" w:cs="標楷體"/>
          <w:b/>
        </w:rPr>
      </w:pPr>
      <w:r w:rsidRPr="00A47467">
        <w:rPr>
          <w:rFonts w:ascii="Times New Roman" w:eastAsia="標楷體" w:hAnsi="Times New Roman" w:cs="標楷體"/>
          <w:spacing w:val="-33"/>
        </w:rPr>
        <w:t xml:space="preserve"> </w:t>
      </w:r>
      <w:r w:rsidRPr="00A47467">
        <w:rPr>
          <w:rFonts w:ascii="Times New Roman" w:eastAsia="標楷體" w:hAnsi="Times New Roman" w:cs="標楷體" w:hint="eastAsia"/>
          <w:b/>
        </w:rPr>
        <w:t>個人資料之使用方式</w:t>
      </w:r>
    </w:p>
    <w:p w14:paraId="3F21D1C5" w14:textId="53956C12" w:rsidR="000E5EAE" w:rsidRPr="00A47467" w:rsidRDefault="001F3EB7" w:rsidP="005743D5">
      <w:pPr>
        <w:pStyle w:val="a3"/>
        <w:numPr>
          <w:ilvl w:val="2"/>
          <w:numId w:val="5"/>
        </w:numPr>
        <w:snapToGrid w:val="0"/>
        <w:spacing w:line="276" w:lineRule="auto"/>
        <w:ind w:leftChars="0" w:left="1174"/>
        <w:jc w:val="both"/>
        <w:rPr>
          <w:rFonts w:ascii="Times New Roman" w:eastAsia="標楷體" w:hAnsi="Times New Roman" w:cs="標楷體"/>
        </w:rPr>
      </w:pPr>
      <w:r w:rsidRPr="00A47467">
        <w:rPr>
          <w:rFonts w:ascii="Times New Roman" w:eastAsia="標楷體" w:hAnsi="Times New Roman" w:cs="標楷體" w:hint="eastAsia"/>
        </w:rPr>
        <w:t>本同意書遵循「個人資料保護法」與相關法令規範蒐集、處理及利用您的個人資料。</w:t>
      </w:r>
    </w:p>
    <w:p w14:paraId="20520C97" w14:textId="77777777" w:rsidR="000E5EAE" w:rsidRPr="00A47467" w:rsidRDefault="001F3EB7" w:rsidP="005743D5">
      <w:pPr>
        <w:pStyle w:val="a3"/>
        <w:numPr>
          <w:ilvl w:val="2"/>
          <w:numId w:val="5"/>
        </w:numPr>
        <w:snapToGrid w:val="0"/>
        <w:spacing w:line="276" w:lineRule="auto"/>
        <w:ind w:leftChars="0" w:left="1174"/>
        <w:jc w:val="both"/>
        <w:rPr>
          <w:rFonts w:ascii="Times New Roman" w:eastAsia="標楷體" w:hAnsi="Times New Roman" w:cs="標楷體"/>
        </w:rPr>
      </w:pPr>
      <w:r w:rsidRPr="00A47467">
        <w:rPr>
          <w:rFonts w:ascii="Times New Roman" w:eastAsia="標楷體" w:hAnsi="Times New Roman" w:cs="標楷體" w:hint="eastAsia"/>
        </w:rPr>
        <w:t>請務必提供完整正確的個人資料，若個人資料不完整或有錯誤，將可能影響您相關的權益。</w:t>
      </w:r>
    </w:p>
    <w:p w14:paraId="40232DA1" w14:textId="27411AB3" w:rsidR="000E5EAE" w:rsidRPr="00A47467" w:rsidRDefault="00D43C03" w:rsidP="005743D5">
      <w:pPr>
        <w:pStyle w:val="a3"/>
        <w:numPr>
          <w:ilvl w:val="2"/>
          <w:numId w:val="5"/>
        </w:numPr>
        <w:snapToGrid w:val="0"/>
        <w:spacing w:line="276" w:lineRule="auto"/>
        <w:ind w:leftChars="0" w:left="1174"/>
        <w:jc w:val="both"/>
        <w:rPr>
          <w:rFonts w:ascii="標楷體" w:eastAsia="標楷體" w:hAnsi="Times New Roman" w:cs="標楷體"/>
          <w:kern w:val="0"/>
          <w:szCs w:val="23"/>
        </w:rPr>
      </w:pPr>
      <w:r w:rsidRPr="00A47467">
        <w:rPr>
          <w:rFonts w:ascii="Times New Roman" w:eastAsia="標楷體" w:hAnsi="Times New Roman" w:cs="標楷體" w:hint="eastAsia"/>
        </w:rPr>
        <w:t>您可</w:t>
      </w:r>
      <w:r w:rsidRPr="00A47467">
        <w:rPr>
          <w:rFonts w:ascii="標楷體" w:eastAsia="標楷體" w:hAnsi="Times New Roman" w:cs="標楷體" w:hint="eastAsia"/>
          <w:kern w:val="0"/>
          <w:szCs w:val="23"/>
        </w:rPr>
        <w:t>就</w:t>
      </w:r>
      <w:r w:rsidR="004239D3" w:rsidRPr="00A47467">
        <w:rPr>
          <w:rFonts w:ascii="標楷體" w:eastAsia="標楷體" w:hAnsi="Times New Roman" w:cs="標楷體" w:hint="eastAsia"/>
          <w:kern w:val="0"/>
          <w:szCs w:val="23"/>
        </w:rPr>
        <w:t>辦理單位</w:t>
      </w:r>
      <w:r w:rsidRPr="00A47467">
        <w:rPr>
          <w:rFonts w:ascii="標楷體" w:eastAsia="標楷體" w:hAnsi="Times New Roman" w:cs="標楷體" w:hint="eastAsia"/>
          <w:kern w:val="0"/>
          <w:szCs w:val="23"/>
        </w:rPr>
        <w:t>向您蒐集之個人資料，進行查詢或閱覽、製給</w:t>
      </w:r>
      <w:r w:rsidR="001F3EB7" w:rsidRPr="00A47467">
        <w:rPr>
          <w:rFonts w:ascii="標楷體" w:eastAsia="標楷體" w:hAnsi="Times New Roman" w:cs="標楷體" w:hint="eastAsia"/>
          <w:kern w:val="0"/>
          <w:szCs w:val="23"/>
        </w:rPr>
        <w:t>複製本、要求補充或更正。</w:t>
      </w:r>
    </w:p>
    <w:p w14:paraId="2F5B67D2" w14:textId="5FC9BB47" w:rsidR="000E5EAE" w:rsidRPr="00A47467" w:rsidRDefault="001F3EB7" w:rsidP="005743D5">
      <w:pPr>
        <w:pStyle w:val="a3"/>
        <w:numPr>
          <w:ilvl w:val="2"/>
          <w:numId w:val="5"/>
        </w:numPr>
        <w:snapToGrid w:val="0"/>
        <w:spacing w:line="276" w:lineRule="auto"/>
        <w:ind w:leftChars="0" w:left="1174"/>
        <w:jc w:val="both"/>
        <w:rPr>
          <w:rFonts w:ascii="Times New Roman" w:eastAsia="標楷體" w:hAnsi="Times New Roman" w:cs="標楷體"/>
        </w:rPr>
      </w:pPr>
      <w:r w:rsidRPr="00A47467">
        <w:rPr>
          <w:rFonts w:ascii="標楷體" w:eastAsia="標楷體" w:hAnsi="Times New Roman" w:cs="標楷體" w:hint="eastAsia"/>
          <w:kern w:val="0"/>
          <w:szCs w:val="23"/>
        </w:rPr>
        <w:t>您可要求</w:t>
      </w:r>
      <w:r w:rsidR="004239D3" w:rsidRPr="00A47467">
        <w:rPr>
          <w:rFonts w:ascii="標楷體" w:eastAsia="標楷體" w:hAnsi="Times New Roman" w:cs="標楷體" w:hint="eastAsia"/>
          <w:kern w:val="0"/>
          <w:szCs w:val="23"/>
        </w:rPr>
        <w:t>辦理單位</w:t>
      </w:r>
      <w:r w:rsidRPr="00A47467">
        <w:rPr>
          <w:rFonts w:ascii="標楷體" w:eastAsia="標楷體" w:hAnsi="Times New Roman" w:cs="標楷體" w:hint="eastAsia"/>
          <w:kern w:val="0"/>
          <w:szCs w:val="23"/>
        </w:rPr>
        <w:t>停止蒐集、處理或利用您的個人資料，或是要求刪除您的個人資料，但因</w:t>
      </w:r>
      <w:r w:rsidR="004239D3" w:rsidRPr="00A47467">
        <w:rPr>
          <w:rFonts w:ascii="標楷體" w:eastAsia="標楷體" w:hAnsi="Times New Roman" w:cs="標楷體" w:hint="eastAsia"/>
          <w:kern w:val="0"/>
          <w:szCs w:val="23"/>
        </w:rPr>
        <w:t>辦理單位</w:t>
      </w:r>
      <w:r w:rsidRPr="00A47467">
        <w:rPr>
          <w:rFonts w:ascii="標楷體" w:eastAsia="標楷體" w:hAnsi="Times New Roman" w:cs="標楷體" w:hint="eastAsia"/>
          <w:kern w:val="0"/>
          <w:szCs w:val="23"/>
        </w:rPr>
        <w:t>執行職務或</w:t>
      </w:r>
      <w:r w:rsidRPr="00A47467">
        <w:rPr>
          <w:rFonts w:ascii="Times New Roman" w:eastAsia="標楷體" w:hAnsi="Times New Roman" w:cs="標楷體" w:hint="eastAsia"/>
        </w:rPr>
        <w:t>業務所必須時，不在此限。</w:t>
      </w:r>
    </w:p>
    <w:p w14:paraId="2F9D3CAE" w14:textId="5417CB9E" w:rsidR="000E5EAE" w:rsidRPr="00A47467" w:rsidRDefault="001F3EB7" w:rsidP="005743D5">
      <w:pPr>
        <w:pStyle w:val="a3"/>
        <w:numPr>
          <w:ilvl w:val="2"/>
          <w:numId w:val="5"/>
        </w:numPr>
        <w:snapToGrid w:val="0"/>
        <w:spacing w:line="276" w:lineRule="auto"/>
        <w:ind w:leftChars="0" w:left="1174"/>
        <w:jc w:val="both"/>
        <w:rPr>
          <w:rFonts w:ascii="Times New Roman" w:eastAsia="標楷體" w:hAnsi="Times New Roman" w:cs="標楷體"/>
        </w:rPr>
      </w:pPr>
      <w:r w:rsidRPr="00A47467">
        <w:rPr>
          <w:rFonts w:ascii="Times New Roman" w:eastAsia="標楷體" w:hAnsi="Times New Roman" w:cs="標楷體" w:hint="eastAsia"/>
        </w:rPr>
        <w:t>若您行使上述權利，而影響權益時，</w:t>
      </w:r>
      <w:r w:rsidR="004239D3" w:rsidRPr="00A47467">
        <w:rPr>
          <w:rFonts w:ascii="Times New Roman" w:eastAsia="標楷體" w:hAnsi="Times New Roman" w:cs="標楷體" w:hint="eastAsia"/>
        </w:rPr>
        <w:t>辦理單位</w:t>
      </w:r>
      <w:r w:rsidRPr="00A47467">
        <w:rPr>
          <w:rFonts w:ascii="Times New Roman" w:eastAsia="標楷體" w:hAnsi="Times New Roman" w:cs="標楷體" w:hint="eastAsia"/>
        </w:rPr>
        <w:t>將不負相關賠償責任。如您對上述事項有疑義時，請</w:t>
      </w:r>
      <w:r w:rsidR="004239D3" w:rsidRPr="00A47467">
        <w:rPr>
          <w:rFonts w:ascii="Times New Roman" w:eastAsia="標楷體" w:hAnsi="Times New Roman" w:hint="eastAsia"/>
        </w:rPr>
        <w:t>承辦單位</w:t>
      </w:r>
      <w:r w:rsidRPr="00A47467">
        <w:rPr>
          <w:rFonts w:ascii="Times New Roman" w:eastAsia="標楷體" w:hAnsi="Times New Roman" w:cs="標楷體" w:hint="eastAsia"/>
        </w:rPr>
        <w:t>聯繫。</w:t>
      </w:r>
    </w:p>
    <w:p w14:paraId="634F51BA" w14:textId="37ACC5CF" w:rsidR="001F3EB7" w:rsidRPr="00A47467" w:rsidRDefault="00D43C03" w:rsidP="005743D5">
      <w:pPr>
        <w:pStyle w:val="a3"/>
        <w:numPr>
          <w:ilvl w:val="2"/>
          <w:numId w:val="5"/>
        </w:numPr>
        <w:snapToGrid w:val="0"/>
        <w:spacing w:line="276" w:lineRule="auto"/>
        <w:ind w:leftChars="0" w:left="1174"/>
        <w:jc w:val="both"/>
        <w:rPr>
          <w:rFonts w:ascii="Times New Roman" w:eastAsia="標楷體" w:hAnsi="Times New Roman" w:cs="標楷體"/>
        </w:rPr>
      </w:pPr>
      <w:r w:rsidRPr="00A47467">
        <w:rPr>
          <w:rFonts w:ascii="Times New Roman" w:eastAsia="標楷體" w:hAnsi="Times New Roman" w:cs="標楷體" w:hint="eastAsia"/>
        </w:rPr>
        <w:t>當您的個人資料使用目的與原先蒐集</w:t>
      </w:r>
      <w:r w:rsidR="001F3EB7" w:rsidRPr="00A47467">
        <w:rPr>
          <w:rFonts w:ascii="Times New Roman" w:eastAsia="標楷體" w:hAnsi="Times New Roman" w:cs="標楷體" w:hint="eastAsia"/>
        </w:rPr>
        <w:t>目的不同時，</w:t>
      </w:r>
      <w:r w:rsidR="004239D3" w:rsidRPr="00A47467">
        <w:rPr>
          <w:rFonts w:ascii="Times New Roman" w:eastAsia="標楷體" w:hAnsi="Times New Roman" w:cs="標楷體" w:hint="eastAsia"/>
        </w:rPr>
        <w:t>辦理單位</w:t>
      </w:r>
      <w:r w:rsidR="001F3EB7" w:rsidRPr="00A47467">
        <w:rPr>
          <w:rFonts w:ascii="Times New Roman" w:eastAsia="標楷體" w:hAnsi="Times New Roman" w:cs="標楷體" w:hint="eastAsia"/>
        </w:rPr>
        <w:t>會在使用前先徵求您的書面同意，您可以不同意，但可能影響您的權益。</w:t>
      </w:r>
    </w:p>
    <w:p w14:paraId="4823BB07" w14:textId="77777777" w:rsidR="00B24064" w:rsidRPr="00A47467" w:rsidRDefault="001F3EB7" w:rsidP="005743D5">
      <w:pPr>
        <w:pStyle w:val="a3"/>
        <w:numPr>
          <w:ilvl w:val="0"/>
          <w:numId w:val="4"/>
        </w:numPr>
        <w:kinsoku w:val="0"/>
        <w:overflowPunct w:val="0"/>
        <w:spacing w:line="312" w:lineRule="exact"/>
        <w:ind w:leftChars="0"/>
        <w:rPr>
          <w:rFonts w:ascii="Times New Roman" w:eastAsia="標楷體" w:hAnsi="Times New Roman" w:cs="標楷體"/>
          <w:b/>
        </w:rPr>
      </w:pPr>
      <w:r w:rsidRPr="00A47467">
        <w:rPr>
          <w:rFonts w:ascii="Times New Roman" w:eastAsia="標楷體" w:hAnsi="Times New Roman" w:cs="標楷體"/>
          <w:spacing w:val="-33"/>
        </w:rPr>
        <w:t xml:space="preserve"> </w:t>
      </w:r>
      <w:r w:rsidRPr="00A47467">
        <w:rPr>
          <w:rFonts w:ascii="Times New Roman" w:eastAsia="標楷體" w:hAnsi="Times New Roman" w:cs="標楷體" w:hint="eastAsia"/>
          <w:b/>
        </w:rPr>
        <w:t>個人資料之保護</w:t>
      </w:r>
    </w:p>
    <w:p w14:paraId="0084A15E" w14:textId="731D26E5" w:rsidR="001F3EB7" w:rsidRPr="00A47467" w:rsidRDefault="001F3EB7" w:rsidP="00B24064">
      <w:pPr>
        <w:pStyle w:val="a3"/>
        <w:kinsoku w:val="0"/>
        <w:overflowPunct w:val="0"/>
        <w:spacing w:line="312" w:lineRule="exact"/>
        <w:ind w:leftChars="0" w:left="601"/>
        <w:rPr>
          <w:rFonts w:ascii="Times New Roman" w:eastAsia="標楷體" w:hAnsi="Times New Roman" w:cs="標楷體"/>
        </w:rPr>
      </w:pPr>
      <w:r w:rsidRPr="00A47467">
        <w:rPr>
          <w:rFonts w:ascii="Times New Roman" w:eastAsia="標楷體" w:hAnsi="Times New Roman" w:cs="標楷體" w:hint="eastAsia"/>
        </w:rPr>
        <w:t>您的個人資料受個人資料保護法之保護及規範。倘若發生違反「個人資料保護法」規定或因天災、事變或其他不可抗力之因素，導致您的個人資料被竊取、洩漏、竄改、毀損、</w:t>
      </w:r>
      <w:proofErr w:type="gramStart"/>
      <w:r w:rsidRPr="00A47467">
        <w:rPr>
          <w:rFonts w:ascii="Times New Roman" w:eastAsia="標楷體" w:hAnsi="Times New Roman" w:cs="標楷體" w:hint="eastAsia"/>
        </w:rPr>
        <w:t>滅失者</w:t>
      </w:r>
      <w:proofErr w:type="gramEnd"/>
      <w:r w:rsidRPr="00A47467">
        <w:rPr>
          <w:rFonts w:ascii="Times New Roman" w:eastAsia="標楷體" w:hAnsi="Times New Roman" w:cs="標楷體" w:hint="eastAsia"/>
        </w:rPr>
        <w:t>，</w:t>
      </w:r>
      <w:r w:rsidR="004239D3" w:rsidRPr="00A47467">
        <w:rPr>
          <w:rFonts w:ascii="Times New Roman" w:eastAsia="標楷體" w:hAnsi="Times New Roman" w:cs="標楷體" w:hint="eastAsia"/>
        </w:rPr>
        <w:t>辦理單位</w:t>
      </w:r>
      <w:r w:rsidRPr="00A47467">
        <w:rPr>
          <w:rFonts w:ascii="Times New Roman" w:eastAsia="標楷體" w:hAnsi="Times New Roman" w:cs="標楷體" w:hint="eastAsia"/>
        </w:rPr>
        <w:t>將於查明後，依個人資料保護法施行細則第</w:t>
      </w:r>
      <w:r w:rsidRPr="00A47467">
        <w:rPr>
          <w:rFonts w:ascii="Times New Roman" w:eastAsia="標楷體" w:hAnsi="Times New Roman" w:cs="標楷體"/>
        </w:rPr>
        <w:t>22</w:t>
      </w:r>
      <w:r w:rsidRPr="00A47467">
        <w:rPr>
          <w:rFonts w:ascii="Times New Roman" w:eastAsia="標楷體" w:hAnsi="Times New Roman" w:cs="標楷體" w:hint="eastAsia"/>
        </w:rPr>
        <w:t>條辦理</w:t>
      </w:r>
      <w:r w:rsidR="00E42E44" w:rsidRPr="00A47467">
        <w:rPr>
          <w:rFonts w:ascii="Times New Roman" w:eastAsia="標楷體" w:hAnsi="Times New Roman" w:cs="標楷體" w:hint="eastAsia"/>
        </w:rPr>
        <w:t>，並</w:t>
      </w:r>
      <w:r w:rsidRPr="00A47467">
        <w:rPr>
          <w:rFonts w:ascii="Times New Roman" w:eastAsia="標楷體" w:hAnsi="Times New Roman" w:cs="標楷體" w:hint="eastAsia"/>
        </w:rPr>
        <w:t>以適當方式通知您。</w:t>
      </w:r>
    </w:p>
    <w:p w14:paraId="7B2F310B" w14:textId="3F5F0373" w:rsidR="001F3EB7" w:rsidRPr="00A47467" w:rsidRDefault="001F3EB7" w:rsidP="005743D5">
      <w:pPr>
        <w:pStyle w:val="a3"/>
        <w:numPr>
          <w:ilvl w:val="0"/>
          <w:numId w:val="4"/>
        </w:numPr>
        <w:kinsoku w:val="0"/>
        <w:overflowPunct w:val="0"/>
        <w:spacing w:before="120" w:line="312" w:lineRule="exact"/>
        <w:ind w:leftChars="0" w:left="482" w:hanging="482"/>
        <w:rPr>
          <w:rFonts w:ascii="Times New Roman" w:eastAsia="標楷體" w:hAnsi="Times New Roman" w:cs="標楷體"/>
          <w:b/>
        </w:rPr>
      </w:pPr>
      <w:r w:rsidRPr="00A47467">
        <w:rPr>
          <w:rFonts w:ascii="Times New Roman" w:eastAsia="標楷體" w:hAnsi="Times New Roman" w:cs="標楷體" w:hint="eastAsia"/>
          <w:b/>
        </w:rPr>
        <w:t>同意書之效力</w:t>
      </w:r>
    </w:p>
    <w:p w14:paraId="678E35A1" w14:textId="2B16E32D" w:rsidR="000E5EAE" w:rsidRPr="00A47467" w:rsidRDefault="001F3EB7" w:rsidP="005743D5">
      <w:pPr>
        <w:pStyle w:val="a3"/>
        <w:numPr>
          <w:ilvl w:val="2"/>
          <w:numId w:val="6"/>
        </w:numPr>
        <w:snapToGrid w:val="0"/>
        <w:spacing w:line="276" w:lineRule="auto"/>
        <w:ind w:leftChars="0" w:left="1174"/>
        <w:jc w:val="both"/>
        <w:rPr>
          <w:rFonts w:ascii="Times New Roman" w:eastAsia="標楷體" w:hAnsi="Times New Roman" w:cs="標楷體"/>
        </w:rPr>
      </w:pPr>
      <w:r w:rsidRPr="00A47467">
        <w:rPr>
          <w:rFonts w:ascii="Times New Roman" w:eastAsia="標楷體" w:hAnsi="Times New Roman" w:cs="標楷體" w:hint="eastAsia"/>
        </w:rPr>
        <w:t>當您勾選同意並簽署本同意書時，即表示您已閱讀、瞭解並同意本同意書之所有內容。若您未滿</w:t>
      </w:r>
      <w:r w:rsidR="005F39CC" w:rsidRPr="00A47467">
        <w:rPr>
          <w:rFonts w:ascii="Times New Roman" w:eastAsia="標楷體" w:hAnsi="Times New Roman" w:cs="標楷體" w:hint="eastAsia"/>
        </w:rPr>
        <w:t>十八</w:t>
      </w:r>
      <w:r w:rsidRPr="00A47467">
        <w:rPr>
          <w:rFonts w:ascii="Times New Roman" w:eastAsia="標楷體" w:hAnsi="Times New Roman" w:cs="標楷體" w:hint="eastAsia"/>
        </w:rPr>
        <w:t>歲，應讓您的法定代理人閱讀、瞭解並同意本同意書，但若您已接受本</w:t>
      </w:r>
      <w:r w:rsidR="00D43C03" w:rsidRPr="00A47467">
        <w:rPr>
          <w:rFonts w:ascii="Times New Roman" w:eastAsia="標楷體" w:hAnsi="Times New Roman" w:cs="標楷體" w:hint="eastAsia"/>
        </w:rPr>
        <w:t>同意書</w:t>
      </w:r>
      <w:r w:rsidRPr="00A47467">
        <w:rPr>
          <w:rFonts w:ascii="Times New Roman" w:eastAsia="標楷體" w:hAnsi="Times New Roman" w:cs="標楷體" w:hint="eastAsia"/>
        </w:rPr>
        <w:t>，視為您已取得法定代理人之同意。</w:t>
      </w:r>
    </w:p>
    <w:p w14:paraId="13775E5A" w14:textId="6514F4A5" w:rsidR="000E5EAE" w:rsidRPr="00A47467" w:rsidRDefault="004239D3" w:rsidP="005743D5">
      <w:pPr>
        <w:pStyle w:val="a3"/>
        <w:numPr>
          <w:ilvl w:val="2"/>
          <w:numId w:val="6"/>
        </w:numPr>
        <w:snapToGrid w:val="0"/>
        <w:spacing w:line="276" w:lineRule="auto"/>
        <w:ind w:leftChars="0" w:left="1174"/>
        <w:jc w:val="both"/>
        <w:rPr>
          <w:rFonts w:ascii="Times New Roman" w:eastAsia="標楷體" w:hAnsi="Times New Roman" w:cs="標楷體"/>
        </w:rPr>
      </w:pPr>
      <w:r w:rsidRPr="00A47467">
        <w:rPr>
          <w:rFonts w:ascii="Times New Roman" w:eastAsia="標楷體" w:hAnsi="Times New Roman" w:cs="標楷體" w:hint="eastAsia"/>
        </w:rPr>
        <w:t>辦理單位</w:t>
      </w:r>
      <w:r w:rsidR="00E37802" w:rsidRPr="00A47467">
        <w:rPr>
          <w:rFonts w:ascii="Times New Roman" w:eastAsia="標楷體" w:hAnsi="Times New Roman" w:cs="標楷體" w:hint="eastAsia"/>
        </w:rPr>
        <w:t>保留增修本同意書內容之權利，並於</w:t>
      </w:r>
      <w:proofErr w:type="gramStart"/>
      <w:r w:rsidR="00E37802" w:rsidRPr="00A47467">
        <w:rPr>
          <w:rFonts w:ascii="Times New Roman" w:eastAsia="標楷體" w:hAnsi="Times New Roman" w:cs="標楷體" w:hint="eastAsia"/>
        </w:rPr>
        <w:t>增修後公告</w:t>
      </w:r>
      <w:proofErr w:type="gramEnd"/>
      <w:r w:rsidR="00E37802" w:rsidRPr="00A47467">
        <w:rPr>
          <w:rFonts w:ascii="Times New Roman" w:eastAsia="標楷體" w:hAnsi="Times New Roman" w:cs="標楷體" w:hint="eastAsia"/>
        </w:rPr>
        <w:t>於相關計畫</w:t>
      </w:r>
      <w:r w:rsidR="001F3EB7" w:rsidRPr="00A47467">
        <w:rPr>
          <w:rFonts w:ascii="Times New Roman" w:eastAsia="標楷體" w:hAnsi="Times New Roman" w:cs="標楷體" w:hint="eastAsia"/>
        </w:rPr>
        <w:t>網站，</w:t>
      </w:r>
      <w:proofErr w:type="gramStart"/>
      <w:r w:rsidR="001F3EB7" w:rsidRPr="00A47467">
        <w:rPr>
          <w:rFonts w:ascii="Times New Roman" w:eastAsia="標楷體" w:hAnsi="Times New Roman" w:cs="標楷體" w:hint="eastAsia"/>
        </w:rPr>
        <w:t>不</w:t>
      </w:r>
      <w:proofErr w:type="gramEnd"/>
      <w:r w:rsidR="001F3EB7" w:rsidRPr="00A47467">
        <w:rPr>
          <w:rFonts w:ascii="Times New Roman" w:eastAsia="標楷體" w:hAnsi="Times New Roman" w:cs="標楷體" w:hint="eastAsia"/>
        </w:rPr>
        <w:t>另作個別通知。如果您不同意增修的內容，請於公告後</w:t>
      </w:r>
      <w:r w:rsidR="001F3EB7" w:rsidRPr="00A47467">
        <w:rPr>
          <w:rFonts w:ascii="Times New Roman" w:eastAsia="標楷體" w:hAnsi="Times New Roman"/>
        </w:rPr>
        <w:t>30</w:t>
      </w:r>
      <w:r w:rsidR="001F3EB7" w:rsidRPr="00A47467">
        <w:rPr>
          <w:rFonts w:ascii="Times New Roman" w:eastAsia="標楷體" w:hAnsi="Times New Roman" w:cs="標楷體" w:hint="eastAsia"/>
        </w:rPr>
        <w:t>日內與</w:t>
      </w:r>
      <w:r w:rsidRPr="00A47467">
        <w:rPr>
          <w:rFonts w:ascii="Times New Roman" w:eastAsia="標楷體" w:hAnsi="Times New Roman" w:cs="標楷體" w:hint="eastAsia"/>
        </w:rPr>
        <w:t>辦理單位</w:t>
      </w:r>
      <w:r w:rsidR="001F3EB7" w:rsidRPr="00A47467">
        <w:rPr>
          <w:rFonts w:ascii="Times New Roman" w:eastAsia="標楷體" w:hAnsi="Times New Roman" w:cs="標楷體" w:hint="eastAsia"/>
        </w:rPr>
        <w:t>聯繫。屆時若無聯繫將視為您已同意並接受本同意書之增修內容。</w:t>
      </w:r>
    </w:p>
    <w:p w14:paraId="7FAA8C62" w14:textId="77777777" w:rsidR="001D3B83" w:rsidRPr="00A47467" w:rsidRDefault="001F3EB7" w:rsidP="001D3B83">
      <w:pPr>
        <w:pStyle w:val="a3"/>
        <w:numPr>
          <w:ilvl w:val="2"/>
          <w:numId w:val="6"/>
        </w:numPr>
        <w:snapToGrid w:val="0"/>
        <w:spacing w:line="276" w:lineRule="auto"/>
        <w:ind w:leftChars="0" w:left="1174"/>
        <w:jc w:val="both"/>
        <w:rPr>
          <w:rFonts w:ascii="Times New Roman" w:eastAsia="標楷體" w:hAnsi="Times New Roman" w:cs="標楷體"/>
        </w:rPr>
      </w:pPr>
      <w:r w:rsidRPr="00A47467">
        <w:rPr>
          <w:rFonts w:ascii="Times New Roman" w:eastAsia="標楷體" w:hAnsi="Times New Roman" w:cs="標楷體" w:hint="eastAsia"/>
        </w:rPr>
        <w:t>您因簽署本同意書所獲得的任何建議或資訊，無論是書面或口頭形式，除非本同意書條款有</w:t>
      </w:r>
      <w:r w:rsidR="000E5EAE" w:rsidRPr="00A47467">
        <w:rPr>
          <w:rFonts w:ascii="Times New Roman" w:eastAsia="標楷體" w:hAnsi="Times New Roman" w:cs="標楷體" w:hint="eastAsia"/>
        </w:rPr>
        <w:t>明確規定，</w:t>
      </w:r>
      <w:proofErr w:type="gramStart"/>
      <w:r w:rsidR="000E5EAE" w:rsidRPr="00A47467">
        <w:rPr>
          <w:rFonts w:ascii="Times New Roman" w:eastAsia="標楷體" w:hAnsi="Times New Roman" w:cs="標楷體" w:hint="eastAsia"/>
        </w:rPr>
        <w:t>均不構成</w:t>
      </w:r>
      <w:proofErr w:type="gramEnd"/>
      <w:r w:rsidR="000E5EAE" w:rsidRPr="00A47467">
        <w:rPr>
          <w:rFonts w:ascii="Times New Roman" w:eastAsia="標楷體" w:hAnsi="Times New Roman" w:cs="標楷體" w:hint="eastAsia"/>
        </w:rPr>
        <w:t>本同意書條款以外之任何保證</w:t>
      </w:r>
      <w:r w:rsidR="00D43C03" w:rsidRPr="00A47467">
        <w:rPr>
          <w:rFonts w:ascii="Times New Roman" w:eastAsia="標楷體" w:hAnsi="Times New Roman" w:cs="標楷體" w:hint="eastAsia"/>
        </w:rPr>
        <w:t>。</w:t>
      </w:r>
    </w:p>
    <w:p w14:paraId="4B0DA0F3" w14:textId="0CBE7914" w:rsidR="001D3B83" w:rsidRPr="00A47467" w:rsidRDefault="0087769B" w:rsidP="001D3B83">
      <w:pPr>
        <w:pStyle w:val="a3"/>
        <w:numPr>
          <w:ilvl w:val="2"/>
          <w:numId w:val="6"/>
        </w:numPr>
        <w:snapToGrid w:val="0"/>
        <w:spacing w:line="276" w:lineRule="auto"/>
        <w:ind w:leftChars="0" w:left="1174"/>
        <w:jc w:val="both"/>
        <w:rPr>
          <w:rFonts w:ascii="Times New Roman" w:eastAsia="標楷體" w:hAnsi="Times New Roman" w:cs="標楷體"/>
        </w:rPr>
      </w:pPr>
      <w:r w:rsidRPr="00A47467">
        <w:rPr>
          <w:rFonts w:ascii="Times New Roman" w:eastAsia="標楷體" w:hAnsi="Times New Roman" w:cs="標楷體" w:hint="eastAsia"/>
        </w:rPr>
        <w:t>若您提供之個人資料</w:t>
      </w:r>
      <w:r w:rsidR="001D3B83" w:rsidRPr="00A47467">
        <w:rPr>
          <w:rFonts w:ascii="Times New Roman" w:eastAsia="標楷體" w:hAnsi="Times New Roman" w:cs="標楷體" w:hint="eastAsia"/>
        </w:rPr>
        <w:t>經檢舉或辦理單位發現不足以確認您的身分真實性</w:t>
      </w:r>
      <w:r w:rsidRPr="00A47467">
        <w:rPr>
          <w:rFonts w:ascii="Times New Roman" w:eastAsia="標楷體" w:hAnsi="Times New Roman" w:cs="標楷體" w:hint="eastAsia"/>
        </w:rPr>
        <w:t>，</w:t>
      </w:r>
      <w:r w:rsidR="001D3B83" w:rsidRPr="00A47467">
        <w:rPr>
          <w:rFonts w:ascii="Times New Roman" w:eastAsia="標楷體" w:hAnsi="Times New Roman" w:cs="標楷體" w:hint="eastAsia"/>
        </w:rPr>
        <w:t>或</w:t>
      </w:r>
      <w:r w:rsidRPr="00A47467">
        <w:rPr>
          <w:rFonts w:ascii="Times New Roman" w:eastAsia="標楷體" w:hAnsi="Times New Roman" w:cs="標楷體" w:hint="eastAsia"/>
        </w:rPr>
        <w:t>有</w:t>
      </w:r>
      <w:r w:rsidR="001D3B83" w:rsidRPr="00A47467">
        <w:rPr>
          <w:rFonts w:ascii="Times New Roman" w:eastAsia="標楷體" w:hAnsi="Times New Roman" w:cs="標楷體" w:hint="eastAsia"/>
        </w:rPr>
        <w:t>其他個人資料冒用、盜用、資料不實等情形，有權</w:t>
      </w:r>
      <w:r w:rsidR="00EE6156" w:rsidRPr="00A47467">
        <w:rPr>
          <w:rFonts w:ascii="Times New Roman" w:eastAsia="標楷體" w:hAnsi="Times New Roman" w:cs="標楷體" w:hint="eastAsia"/>
        </w:rPr>
        <w:t>取消</w:t>
      </w:r>
      <w:r w:rsidR="001D3B83" w:rsidRPr="00A47467">
        <w:rPr>
          <w:rFonts w:ascii="Times New Roman" w:eastAsia="標楷體" w:hAnsi="Times New Roman" w:cs="標楷體" w:hint="eastAsia"/>
        </w:rPr>
        <w:t>您的</w:t>
      </w:r>
      <w:r w:rsidR="00EE6156" w:rsidRPr="00A47467">
        <w:rPr>
          <w:rFonts w:ascii="Times New Roman" w:eastAsia="標楷體" w:hAnsi="Times New Roman" w:cs="標楷體" w:hint="eastAsia"/>
        </w:rPr>
        <w:t>徵選</w:t>
      </w:r>
      <w:r w:rsidR="001D3B83" w:rsidRPr="00A47467">
        <w:rPr>
          <w:rFonts w:ascii="Times New Roman" w:eastAsia="標楷體" w:hAnsi="Times New Roman" w:cs="標楷體" w:hint="eastAsia"/>
        </w:rPr>
        <w:t>資格。</w:t>
      </w:r>
    </w:p>
    <w:p w14:paraId="39A22EBA" w14:textId="77777777" w:rsidR="000E5EAE" w:rsidRPr="00A47467" w:rsidRDefault="001F3EB7" w:rsidP="005743D5">
      <w:pPr>
        <w:pStyle w:val="a3"/>
        <w:numPr>
          <w:ilvl w:val="0"/>
          <w:numId w:val="4"/>
        </w:numPr>
        <w:kinsoku w:val="0"/>
        <w:overflowPunct w:val="0"/>
        <w:ind w:leftChars="0" w:left="601" w:hanging="482"/>
        <w:rPr>
          <w:rFonts w:ascii="Times New Roman" w:eastAsia="標楷體" w:hAnsi="Times New Roman" w:cs="標楷體"/>
          <w:b/>
        </w:rPr>
      </w:pPr>
      <w:proofErr w:type="gramStart"/>
      <w:r w:rsidRPr="00A47467">
        <w:rPr>
          <w:rFonts w:ascii="Times New Roman" w:eastAsia="標楷體" w:hAnsi="Times New Roman" w:cs="標楷體" w:hint="eastAsia"/>
          <w:b/>
        </w:rPr>
        <w:t>準</w:t>
      </w:r>
      <w:proofErr w:type="gramEnd"/>
      <w:r w:rsidRPr="00A47467">
        <w:rPr>
          <w:rFonts w:ascii="Times New Roman" w:eastAsia="標楷體" w:hAnsi="Times New Roman" w:cs="標楷體" w:hint="eastAsia"/>
          <w:b/>
        </w:rPr>
        <w:t>據法與管轄法院</w:t>
      </w:r>
    </w:p>
    <w:p w14:paraId="519AFE28" w14:textId="112D9314" w:rsidR="006D026F" w:rsidRPr="00A47467" w:rsidRDefault="001F3EB7" w:rsidP="00B24064">
      <w:pPr>
        <w:pStyle w:val="a3"/>
        <w:kinsoku w:val="0"/>
        <w:overflowPunct w:val="0"/>
        <w:spacing w:line="312" w:lineRule="exact"/>
        <w:ind w:leftChars="0" w:left="601"/>
        <w:rPr>
          <w:rFonts w:ascii="Times New Roman" w:eastAsia="標楷體" w:hAnsi="Times New Roman" w:cs="標楷體"/>
        </w:rPr>
      </w:pPr>
      <w:r w:rsidRPr="00A47467">
        <w:rPr>
          <w:rFonts w:ascii="Times New Roman" w:eastAsia="標楷體" w:hAnsi="Times New Roman" w:cs="標楷體" w:hint="eastAsia"/>
        </w:rPr>
        <w:t>本同意書之解釋與適用，以及本同意書有關之爭議，</w:t>
      </w:r>
      <w:proofErr w:type="gramStart"/>
      <w:r w:rsidRPr="00A47467">
        <w:rPr>
          <w:rFonts w:ascii="Times New Roman" w:eastAsia="標楷體" w:hAnsi="Times New Roman" w:cs="標楷體" w:hint="eastAsia"/>
        </w:rPr>
        <w:t>均應依照</w:t>
      </w:r>
      <w:proofErr w:type="gramEnd"/>
      <w:r w:rsidRPr="00A47467">
        <w:rPr>
          <w:rFonts w:ascii="Times New Roman" w:eastAsia="標楷體" w:hAnsi="Times New Roman" w:cs="標楷體" w:hint="eastAsia"/>
        </w:rPr>
        <w:t>中華民國法律予以處理，並以臺灣</w:t>
      </w:r>
      <w:proofErr w:type="gramStart"/>
      <w:r w:rsidR="006D026F" w:rsidRPr="00A47467">
        <w:rPr>
          <w:rFonts w:ascii="Times New Roman" w:eastAsia="標楷體" w:hAnsi="Times New Roman" w:cs="標楷體" w:hint="eastAsia"/>
        </w:rPr>
        <w:t>臺</w:t>
      </w:r>
      <w:proofErr w:type="gramEnd"/>
      <w:r w:rsidR="004239D3" w:rsidRPr="00A47467">
        <w:rPr>
          <w:rFonts w:ascii="Times New Roman" w:eastAsia="標楷體" w:hAnsi="Times New Roman" w:cs="標楷體" w:hint="eastAsia"/>
        </w:rPr>
        <w:t>北</w:t>
      </w:r>
      <w:r w:rsidRPr="00A47467">
        <w:rPr>
          <w:rFonts w:ascii="Times New Roman" w:eastAsia="標楷體" w:hAnsi="Times New Roman" w:cs="標楷體" w:hint="eastAsia"/>
        </w:rPr>
        <w:t>地方法院為第一審管轄法院。</w:t>
      </w:r>
    </w:p>
    <w:p w14:paraId="1C701A0B" w14:textId="77777777" w:rsidR="00693FA8" w:rsidRPr="00A47467" w:rsidRDefault="00693FA8" w:rsidP="00B24064">
      <w:pPr>
        <w:pStyle w:val="a3"/>
        <w:kinsoku w:val="0"/>
        <w:overflowPunct w:val="0"/>
        <w:spacing w:line="312" w:lineRule="exact"/>
        <w:ind w:leftChars="0" w:left="601"/>
        <w:rPr>
          <w:rFonts w:ascii="Times New Roman" w:eastAsia="標楷體" w:hAnsi="Times New Roman" w:cs="標楷體"/>
        </w:rPr>
      </w:pPr>
    </w:p>
    <w:p w14:paraId="7808635A" w14:textId="677662BF" w:rsidR="00C10A38" w:rsidRPr="00A47467" w:rsidRDefault="001F3EB7" w:rsidP="006F0E5B">
      <w:pPr>
        <w:pStyle w:val="a3"/>
        <w:kinsoku w:val="0"/>
        <w:overflowPunct w:val="0"/>
        <w:spacing w:before="240" w:line="312" w:lineRule="exact"/>
        <w:ind w:leftChars="0" w:left="601"/>
        <w:rPr>
          <w:rFonts w:ascii="Times New Roman" w:eastAsia="標楷體" w:hAnsi="Times New Roman" w:hint="eastAsia"/>
        </w:rPr>
      </w:pPr>
      <w:r w:rsidRPr="00A47467">
        <w:rPr>
          <w:rFonts w:ascii="標楷體" w:eastAsia="標楷體" w:hAnsi="標楷體" w:cs="Calibri"/>
          <w:b/>
          <w:bCs/>
          <w:spacing w:val="-1"/>
          <w:sz w:val="28"/>
          <w:szCs w:val="28"/>
          <w:u w:val="single"/>
        </w:rPr>
        <w:t>□</w:t>
      </w:r>
      <w:r w:rsidRPr="00A47467">
        <w:rPr>
          <w:rFonts w:ascii="標楷體" w:eastAsia="標楷體" w:hAnsi="標楷體" w:cs="標楷體" w:hint="eastAsia"/>
          <w:b/>
          <w:sz w:val="28"/>
          <w:szCs w:val="28"/>
          <w:u w:val="single"/>
        </w:rPr>
        <w:t>我瞭解並同意上述內容</w:t>
      </w:r>
      <w:r w:rsidRPr="00A47467">
        <w:rPr>
          <w:rFonts w:ascii="標楷體" w:eastAsia="標楷體" w:hAnsi="標楷體" w:cs="標楷體"/>
          <w:b/>
          <w:sz w:val="28"/>
          <w:szCs w:val="28"/>
        </w:rPr>
        <w:tab/>
      </w:r>
      <w:r w:rsidR="006D026F" w:rsidRPr="00A47467">
        <w:rPr>
          <w:rFonts w:ascii="標楷體" w:eastAsia="標楷體" w:hAnsi="標楷體" w:cs="標楷體" w:hint="eastAsia"/>
          <w:b/>
          <w:sz w:val="28"/>
          <w:szCs w:val="28"/>
        </w:rPr>
        <w:t xml:space="preserve">       </w:t>
      </w:r>
      <w:r w:rsidRPr="00A47467">
        <w:rPr>
          <w:rFonts w:ascii="標楷體" w:eastAsia="標楷體" w:hAnsi="標楷體" w:cs="標楷體" w:hint="eastAsia"/>
          <w:b/>
          <w:sz w:val="28"/>
          <w:szCs w:val="28"/>
          <w:u w:val="single"/>
        </w:rPr>
        <w:t>當事人：</w:t>
      </w:r>
      <w:r w:rsidRPr="00A47467">
        <w:rPr>
          <w:rFonts w:ascii="標楷體" w:eastAsia="標楷體" w:hAnsi="標楷體" w:cs="標楷體"/>
          <w:b/>
          <w:sz w:val="28"/>
          <w:szCs w:val="28"/>
          <w:u w:val="single"/>
        </w:rPr>
        <w:tab/>
      </w:r>
      <w:r w:rsidR="006D026F" w:rsidRPr="00A47467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    </w:t>
      </w:r>
      <w:r w:rsidR="008C75BB" w:rsidRPr="00A47467">
        <w:rPr>
          <w:rFonts w:ascii="標楷體" w:eastAsia="標楷體" w:hAnsi="標楷體" w:cs="標楷體" w:hint="eastAsia"/>
          <w:b/>
          <w:u w:val="single"/>
        </w:rPr>
        <w:t>(</w:t>
      </w:r>
      <w:r w:rsidRPr="00A47467">
        <w:rPr>
          <w:rFonts w:ascii="標楷體" w:eastAsia="標楷體" w:hAnsi="標楷體" w:cs="標楷體" w:hint="eastAsia"/>
          <w:b/>
          <w:u w:val="single"/>
        </w:rPr>
        <w:t>簽章</w:t>
      </w:r>
      <w:r w:rsidR="008C75BB" w:rsidRPr="00A47467">
        <w:rPr>
          <w:rFonts w:ascii="標楷體" w:eastAsia="標楷體" w:hAnsi="標楷體" w:cs="標楷體" w:hint="eastAsia"/>
          <w:b/>
          <w:u w:val="single"/>
        </w:rPr>
        <w:t>)</w:t>
      </w:r>
      <w:r w:rsidRPr="00A47467">
        <w:rPr>
          <w:rFonts w:ascii="標楷體" w:eastAsia="標楷體" w:hAnsi="標楷體" w:cs="標楷體"/>
          <w:b/>
          <w:u w:val="single"/>
        </w:rPr>
        <w:tab/>
      </w:r>
      <w:r w:rsidR="006D026F" w:rsidRPr="00A47467">
        <w:rPr>
          <w:rFonts w:ascii="標楷體" w:eastAsia="標楷體" w:hAnsi="標楷體" w:cs="標楷體" w:hint="eastAsia"/>
          <w:b/>
          <w:u w:val="single"/>
        </w:rPr>
        <w:t xml:space="preserve">  </w:t>
      </w:r>
      <w:r w:rsidRPr="00A47467">
        <w:rPr>
          <w:rFonts w:ascii="標楷體" w:eastAsia="標楷體" w:hAnsi="標楷體" w:cs="標楷體" w:hint="eastAsia"/>
          <w:b/>
          <w:sz w:val="28"/>
          <w:szCs w:val="28"/>
          <w:u w:val="single"/>
        </w:rPr>
        <w:t>年</w:t>
      </w:r>
      <w:r w:rsidR="006D026F" w:rsidRPr="00A47467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  </w:t>
      </w:r>
      <w:r w:rsidRPr="00A47467">
        <w:rPr>
          <w:rFonts w:ascii="標楷體" w:eastAsia="標楷體" w:hAnsi="標楷體" w:cs="標楷體" w:hint="eastAsia"/>
          <w:b/>
          <w:sz w:val="28"/>
          <w:szCs w:val="28"/>
          <w:u w:val="single"/>
        </w:rPr>
        <w:t>月</w:t>
      </w:r>
      <w:r w:rsidR="006D026F" w:rsidRPr="00A47467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A47467">
        <w:rPr>
          <w:rFonts w:ascii="標楷體" w:eastAsia="標楷體" w:hAnsi="標楷體" w:cs="標楷體"/>
          <w:b/>
          <w:sz w:val="28"/>
          <w:szCs w:val="28"/>
          <w:u w:val="single"/>
        </w:rPr>
        <w:tab/>
      </w:r>
      <w:r w:rsidRPr="00A47467">
        <w:rPr>
          <w:rFonts w:ascii="標楷體" w:eastAsia="標楷體" w:hAnsi="標楷體" w:cs="標楷體" w:hint="eastAsia"/>
          <w:b/>
          <w:sz w:val="28"/>
          <w:szCs w:val="28"/>
          <w:u w:val="single"/>
        </w:rPr>
        <w:t>日</w:t>
      </w:r>
      <w:bookmarkEnd w:id="0"/>
    </w:p>
    <w:sectPr w:rsidR="00C10A38" w:rsidRPr="00A47467" w:rsidSect="006F0E5B">
      <w:footerReference w:type="default" r:id="rId8"/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9FBAE" w14:textId="77777777" w:rsidR="0036244D" w:rsidRDefault="0036244D" w:rsidP="00AF76D0">
      <w:r>
        <w:separator/>
      </w:r>
    </w:p>
  </w:endnote>
  <w:endnote w:type="continuationSeparator" w:id="0">
    <w:p w14:paraId="45FAC1C8" w14:textId="77777777" w:rsidR="0036244D" w:rsidRDefault="0036244D" w:rsidP="00AF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62374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43D83B8" w14:textId="7C6C097F" w:rsidR="009B6CC4" w:rsidRPr="00AF65D9" w:rsidRDefault="009B6CC4" w:rsidP="00AF65D9">
        <w:pPr>
          <w:pStyle w:val="a9"/>
          <w:jc w:val="center"/>
          <w:rPr>
            <w:rFonts w:ascii="Times New Roman" w:hAnsi="Times New Roman" w:cs="Times New Roman"/>
          </w:rPr>
        </w:pPr>
        <w:r w:rsidRPr="001E01B2">
          <w:rPr>
            <w:rFonts w:ascii="Times New Roman" w:hAnsi="Times New Roman" w:cs="Times New Roman"/>
          </w:rPr>
          <w:fldChar w:fldCharType="begin"/>
        </w:r>
        <w:r w:rsidRPr="001E01B2">
          <w:rPr>
            <w:rFonts w:ascii="Times New Roman" w:hAnsi="Times New Roman" w:cs="Times New Roman"/>
          </w:rPr>
          <w:instrText>PAGE   \* MERGEFORMAT</w:instrText>
        </w:r>
        <w:r w:rsidRPr="001E01B2">
          <w:rPr>
            <w:rFonts w:ascii="Times New Roman" w:hAnsi="Times New Roman" w:cs="Times New Roman"/>
          </w:rPr>
          <w:fldChar w:fldCharType="separate"/>
        </w:r>
        <w:r w:rsidRPr="00F729AC">
          <w:rPr>
            <w:rFonts w:ascii="Times New Roman" w:hAnsi="Times New Roman" w:cs="Times New Roman"/>
            <w:noProof/>
            <w:lang w:val="zh-TW"/>
          </w:rPr>
          <w:t>19</w:t>
        </w:r>
        <w:r w:rsidRPr="001E01B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B546A" w14:textId="77777777" w:rsidR="0036244D" w:rsidRDefault="0036244D" w:rsidP="00AF76D0">
      <w:r>
        <w:separator/>
      </w:r>
    </w:p>
  </w:footnote>
  <w:footnote w:type="continuationSeparator" w:id="0">
    <w:p w14:paraId="70916E35" w14:textId="77777777" w:rsidR="0036244D" w:rsidRDefault="0036244D" w:rsidP="00AF7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80A"/>
    <w:multiLevelType w:val="hybridMultilevel"/>
    <w:tmpl w:val="0C4E8D30"/>
    <w:lvl w:ilvl="0" w:tplc="CED2CFA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35F8F302">
      <w:start w:val="1"/>
      <w:numFmt w:val="decimal"/>
      <w:suff w:val="space"/>
      <w:lvlText w:val="%2."/>
      <w:lvlJc w:val="left"/>
      <w:pPr>
        <w:ind w:left="108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35F7FA0"/>
    <w:multiLevelType w:val="hybridMultilevel"/>
    <w:tmpl w:val="EFCC23FA"/>
    <w:lvl w:ilvl="0" w:tplc="EE84D546">
      <w:start w:val="1"/>
      <w:numFmt w:val="decimal"/>
      <w:suff w:val="nothing"/>
      <w:lvlText w:val="%1."/>
      <w:lvlJc w:val="left"/>
      <w:pPr>
        <w:ind w:left="12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7" w:hanging="480"/>
      </w:pPr>
    </w:lvl>
    <w:lvl w:ilvl="2" w:tplc="0409001B" w:tentative="1">
      <w:start w:val="1"/>
      <w:numFmt w:val="lowerRoman"/>
      <w:lvlText w:val="%3."/>
      <w:lvlJc w:val="right"/>
      <w:pPr>
        <w:ind w:left="2217" w:hanging="480"/>
      </w:pPr>
    </w:lvl>
    <w:lvl w:ilvl="3" w:tplc="0409000F" w:tentative="1">
      <w:start w:val="1"/>
      <w:numFmt w:val="decimal"/>
      <w:lvlText w:val="%4."/>
      <w:lvlJc w:val="left"/>
      <w:pPr>
        <w:ind w:left="26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7" w:hanging="480"/>
      </w:pPr>
    </w:lvl>
    <w:lvl w:ilvl="5" w:tplc="0409001B" w:tentative="1">
      <w:start w:val="1"/>
      <w:numFmt w:val="lowerRoman"/>
      <w:lvlText w:val="%6."/>
      <w:lvlJc w:val="right"/>
      <w:pPr>
        <w:ind w:left="3657" w:hanging="480"/>
      </w:pPr>
    </w:lvl>
    <w:lvl w:ilvl="6" w:tplc="0409000F" w:tentative="1">
      <w:start w:val="1"/>
      <w:numFmt w:val="decimal"/>
      <w:lvlText w:val="%7."/>
      <w:lvlJc w:val="left"/>
      <w:pPr>
        <w:ind w:left="41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7" w:hanging="480"/>
      </w:pPr>
    </w:lvl>
    <w:lvl w:ilvl="8" w:tplc="0409001B" w:tentative="1">
      <w:start w:val="1"/>
      <w:numFmt w:val="lowerRoman"/>
      <w:lvlText w:val="%9."/>
      <w:lvlJc w:val="right"/>
      <w:pPr>
        <w:ind w:left="5097" w:hanging="480"/>
      </w:pPr>
    </w:lvl>
  </w:abstractNum>
  <w:abstractNum w:abstractNumId="2" w15:restartNumberingAfterBreak="0">
    <w:nsid w:val="04880440"/>
    <w:multiLevelType w:val="multilevel"/>
    <w:tmpl w:val="ADB4540C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decimal"/>
      <w:suff w:val="space"/>
      <w:lvlText w:val="%4、"/>
      <w:lvlJc w:val="left"/>
      <w:pPr>
        <w:ind w:left="2240" w:hanging="426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608" w:hanging="340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3062" w:hanging="28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3" w15:restartNumberingAfterBreak="0">
    <w:nsid w:val="04E8647C"/>
    <w:multiLevelType w:val="hybridMultilevel"/>
    <w:tmpl w:val="DB18BDF4"/>
    <w:lvl w:ilvl="0" w:tplc="3DDEFA02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59F5BAC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5" w15:restartNumberingAfterBreak="0">
    <w:nsid w:val="06AF1EFD"/>
    <w:multiLevelType w:val="multilevel"/>
    <w:tmpl w:val="E788DB0A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741" w:hanging="777"/>
      </w:pPr>
      <w:rPr>
        <w:rFonts w:hint="eastAsia"/>
        <w:color w:val="auto"/>
        <w:sz w:val="24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6" w15:restartNumberingAfterBreak="0">
    <w:nsid w:val="07057FD6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7" w15:restartNumberingAfterBreak="0">
    <w:nsid w:val="08AE2FDF"/>
    <w:multiLevelType w:val="multilevel"/>
    <w:tmpl w:val="1AD0180A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  <w:lang w:val="en-US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decimal"/>
      <w:suff w:val="space"/>
      <w:lvlText w:val="%4."/>
      <w:lvlJc w:val="left"/>
      <w:pPr>
        <w:ind w:left="2240" w:hanging="426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381" w:hanging="340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3062" w:hanging="28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8" w15:restartNumberingAfterBreak="0">
    <w:nsid w:val="09541B38"/>
    <w:multiLevelType w:val="multilevel"/>
    <w:tmpl w:val="E788DB0A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741" w:hanging="777"/>
      </w:pPr>
      <w:rPr>
        <w:rFonts w:hint="eastAsia"/>
        <w:color w:val="auto"/>
        <w:sz w:val="24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9" w15:restartNumberingAfterBreak="0">
    <w:nsid w:val="09A07701"/>
    <w:multiLevelType w:val="hybridMultilevel"/>
    <w:tmpl w:val="6CE282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09DD14B4"/>
    <w:multiLevelType w:val="multilevel"/>
    <w:tmpl w:val="FB50B8CC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11" w15:restartNumberingAfterBreak="0">
    <w:nsid w:val="09F246C2"/>
    <w:multiLevelType w:val="multilevel"/>
    <w:tmpl w:val="F1D402EC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403" w:hanging="403"/>
      </w:pPr>
      <w:rPr>
        <w:rFonts w:hint="eastAsia"/>
        <w:color w:val="auto"/>
        <w:sz w:val="24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12" w15:restartNumberingAfterBreak="0">
    <w:nsid w:val="0BA86E73"/>
    <w:multiLevelType w:val="multilevel"/>
    <w:tmpl w:val="F1D402EC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403" w:hanging="403"/>
      </w:pPr>
      <w:rPr>
        <w:rFonts w:hint="eastAsia"/>
        <w:color w:val="auto"/>
        <w:sz w:val="24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13" w15:restartNumberingAfterBreak="0">
    <w:nsid w:val="0D632E85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14" w15:restartNumberingAfterBreak="0">
    <w:nsid w:val="0E144E50"/>
    <w:multiLevelType w:val="hybridMultilevel"/>
    <w:tmpl w:val="C422EF4E"/>
    <w:lvl w:ilvl="0" w:tplc="08CCD93C">
      <w:start w:val="1"/>
      <w:numFmt w:val="bullet"/>
      <w:lvlText w:val=""/>
      <w:lvlJc w:val="left"/>
      <w:pPr>
        <w:ind w:left="-480" w:hanging="480"/>
      </w:pPr>
      <w:rPr>
        <w:rFonts w:ascii="Wingdings" w:hAnsi="Wingdings" w:hint="default"/>
        <w:bdr w:val="none" w:sz="0" w:space="0" w:color="auto"/>
      </w:rPr>
    </w:lvl>
    <w:lvl w:ilvl="1" w:tplc="04090003">
      <w:start w:val="1"/>
      <w:numFmt w:val="bullet"/>
      <w:lvlText w:val=""/>
      <w:lvlJc w:val="left"/>
      <w:pPr>
        <w:ind w:left="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</w:abstractNum>
  <w:abstractNum w:abstractNumId="15" w15:restartNumberingAfterBreak="0">
    <w:nsid w:val="104E28F7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16" w15:restartNumberingAfterBreak="0">
    <w:nsid w:val="116A3A76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17" w15:restartNumberingAfterBreak="0">
    <w:nsid w:val="1784641B"/>
    <w:multiLevelType w:val="multilevel"/>
    <w:tmpl w:val="FB50B8CC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18" w15:restartNumberingAfterBreak="0">
    <w:nsid w:val="195A50D2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19" w15:restartNumberingAfterBreak="0">
    <w:nsid w:val="19906487"/>
    <w:multiLevelType w:val="multilevel"/>
    <w:tmpl w:val="21FE7DB4"/>
    <w:lvl w:ilvl="0">
      <w:start w:val="1"/>
      <w:numFmt w:val="decimal"/>
      <w:lvlText w:val="%1."/>
      <w:lvlJc w:val="left"/>
      <w:pPr>
        <w:ind w:left="482" w:hanging="482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20" w15:restartNumberingAfterBreak="0">
    <w:nsid w:val="1C0E762F"/>
    <w:multiLevelType w:val="multilevel"/>
    <w:tmpl w:val="F1FCFE46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741" w:hanging="777"/>
      </w:pPr>
      <w:rPr>
        <w:rFonts w:hint="eastAsia"/>
        <w:color w:val="auto"/>
        <w:sz w:val="24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21" w15:restartNumberingAfterBreak="0">
    <w:nsid w:val="22CD4139"/>
    <w:multiLevelType w:val="hybridMultilevel"/>
    <w:tmpl w:val="C682265C"/>
    <w:lvl w:ilvl="0" w:tplc="18225094">
      <w:start w:val="1"/>
      <w:numFmt w:val="decimal"/>
      <w:suff w:val="nothing"/>
      <w:lvlText w:val="%1."/>
      <w:lvlJc w:val="left"/>
      <w:pPr>
        <w:ind w:left="12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7" w:hanging="480"/>
      </w:pPr>
    </w:lvl>
    <w:lvl w:ilvl="2" w:tplc="0409001B" w:tentative="1">
      <w:start w:val="1"/>
      <w:numFmt w:val="lowerRoman"/>
      <w:lvlText w:val="%3."/>
      <w:lvlJc w:val="right"/>
      <w:pPr>
        <w:ind w:left="2217" w:hanging="480"/>
      </w:pPr>
    </w:lvl>
    <w:lvl w:ilvl="3" w:tplc="0409000F" w:tentative="1">
      <w:start w:val="1"/>
      <w:numFmt w:val="decimal"/>
      <w:lvlText w:val="%4."/>
      <w:lvlJc w:val="left"/>
      <w:pPr>
        <w:ind w:left="26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7" w:hanging="480"/>
      </w:pPr>
    </w:lvl>
    <w:lvl w:ilvl="5" w:tplc="0409001B" w:tentative="1">
      <w:start w:val="1"/>
      <w:numFmt w:val="lowerRoman"/>
      <w:lvlText w:val="%6."/>
      <w:lvlJc w:val="right"/>
      <w:pPr>
        <w:ind w:left="3657" w:hanging="480"/>
      </w:pPr>
    </w:lvl>
    <w:lvl w:ilvl="6" w:tplc="0409000F" w:tentative="1">
      <w:start w:val="1"/>
      <w:numFmt w:val="decimal"/>
      <w:lvlText w:val="%7."/>
      <w:lvlJc w:val="left"/>
      <w:pPr>
        <w:ind w:left="41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7" w:hanging="480"/>
      </w:pPr>
    </w:lvl>
    <w:lvl w:ilvl="8" w:tplc="0409001B" w:tentative="1">
      <w:start w:val="1"/>
      <w:numFmt w:val="lowerRoman"/>
      <w:lvlText w:val="%9."/>
      <w:lvlJc w:val="right"/>
      <w:pPr>
        <w:ind w:left="5097" w:hanging="480"/>
      </w:pPr>
    </w:lvl>
  </w:abstractNum>
  <w:abstractNum w:abstractNumId="22" w15:restartNumberingAfterBreak="0">
    <w:nsid w:val="25112539"/>
    <w:multiLevelType w:val="hybridMultilevel"/>
    <w:tmpl w:val="C682265C"/>
    <w:lvl w:ilvl="0" w:tplc="18225094">
      <w:start w:val="1"/>
      <w:numFmt w:val="decimal"/>
      <w:suff w:val="nothing"/>
      <w:lvlText w:val="%1."/>
      <w:lvlJc w:val="left"/>
      <w:pPr>
        <w:ind w:left="12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7" w:hanging="480"/>
      </w:pPr>
    </w:lvl>
    <w:lvl w:ilvl="2" w:tplc="0409001B" w:tentative="1">
      <w:start w:val="1"/>
      <w:numFmt w:val="lowerRoman"/>
      <w:lvlText w:val="%3."/>
      <w:lvlJc w:val="right"/>
      <w:pPr>
        <w:ind w:left="2217" w:hanging="480"/>
      </w:pPr>
    </w:lvl>
    <w:lvl w:ilvl="3" w:tplc="0409000F" w:tentative="1">
      <w:start w:val="1"/>
      <w:numFmt w:val="decimal"/>
      <w:lvlText w:val="%4."/>
      <w:lvlJc w:val="left"/>
      <w:pPr>
        <w:ind w:left="26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7" w:hanging="480"/>
      </w:pPr>
    </w:lvl>
    <w:lvl w:ilvl="5" w:tplc="0409001B" w:tentative="1">
      <w:start w:val="1"/>
      <w:numFmt w:val="lowerRoman"/>
      <w:lvlText w:val="%6."/>
      <w:lvlJc w:val="right"/>
      <w:pPr>
        <w:ind w:left="3657" w:hanging="480"/>
      </w:pPr>
    </w:lvl>
    <w:lvl w:ilvl="6" w:tplc="0409000F" w:tentative="1">
      <w:start w:val="1"/>
      <w:numFmt w:val="decimal"/>
      <w:lvlText w:val="%7."/>
      <w:lvlJc w:val="left"/>
      <w:pPr>
        <w:ind w:left="41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7" w:hanging="480"/>
      </w:pPr>
    </w:lvl>
    <w:lvl w:ilvl="8" w:tplc="0409001B" w:tentative="1">
      <w:start w:val="1"/>
      <w:numFmt w:val="lowerRoman"/>
      <w:lvlText w:val="%9."/>
      <w:lvlJc w:val="right"/>
      <w:pPr>
        <w:ind w:left="5097" w:hanging="480"/>
      </w:pPr>
    </w:lvl>
  </w:abstractNum>
  <w:abstractNum w:abstractNumId="23" w15:restartNumberingAfterBreak="0">
    <w:nsid w:val="27650376"/>
    <w:multiLevelType w:val="multilevel"/>
    <w:tmpl w:val="F1D402EC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403" w:hanging="403"/>
      </w:pPr>
      <w:rPr>
        <w:rFonts w:hint="eastAsia"/>
        <w:color w:val="auto"/>
        <w:sz w:val="24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24" w15:restartNumberingAfterBreak="0">
    <w:nsid w:val="287123FD"/>
    <w:multiLevelType w:val="hybridMultilevel"/>
    <w:tmpl w:val="D8B4FAE2"/>
    <w:lvl w:ilvl="0" w:tplc="EF3C4FE8">
      <w:start w:val="1"/>
      <w:numFmt w:val="decimal"/>
      <w:suff w:val="space"/>
      <w:lvlText w:val="%1."/>
      <w:lvlJc w:val="left"/>
      <w:pPr>
        <w:ind w:left="1021" w:hanging="24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7" w:hanging="480"/>
      </w:pPr>
    </w:lvl>
    <w:lvl w:ilvl="2" w:tplc="0409001B" w:tentative="1">
      <w:start w:val="1"/>
      <w:numFmt w:val="lowerRoman"/>
      <w:lvlText w:val="%3."/>
      <w:lvlJc w:val="right"/>
      <w:pPr>
        <w:ind w:left="2217" w:hanging="480"/>
      </w:pPr>
    </w:lvl>
    <w:lvl w:ilvl="3" w:tplc="0409000F" w:tentative="1">
      <w:start w:val="1"/>
      <w:numFmt w:val="decimal"/>
      <w:lvlText w:val="%4."/>
      <w:lvlJc w:val="left"/>
      <w:pPr>
        <w:ind w:left="26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7" w:hanging="480"/>
      </w:pPr>
    </w:lvl>
    <w:lvl w:ilvl="5" w:tplc="0409001B" w:tentative="1">
      <w:start w:val="1"/>
      <w:numFmt w:val="lowerRoman"/>
      <w:lvlText w:val="%6."/>
      <w:lvlJc w:val="right"/>
      <w:pPr>
        <w:ind w:left="3657" w:hanging="480"/>
      </w:pPr>
    </w:lvl>
    <w:lvl w:ilvl="6" w:tplc="0409000F" w:tentative="1">
      <w:start w:val="1"/>
      <w:numFmt w:val="decimal"/>
      <w:lvlText w:val="%7."/>
      <w:lvlJc w:val="left"/>
      <w:pPr>
        <w:ind w:left="41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7" w:hanging="480"/>
      </w:pPr>
    </w:lvl>
    <w:lvl w:ilvl="8" w:tplc="0409001B" w:tentative="1">
      <w:start w:val="1"/>
      <w:numFmt w:val="lowerRoman"/>
      <w:lvlText w:val="%9."/>
      <w:lvlJc w:val="right"/>
      <w:pPr>
        <w:ind w:left="5097" w:hanging="480"/>
      </w:pPr>
    </w:lvl>
  </w:abstractNum>
  <w:abstractNum w:abstractNumId="25" w15:restartNumberingAfterBreak="0">
    <w:nsid w:val="29252A47"/>
    <w:multiLevelType w:val="multilevel"/>
    <w:tmpl w:val="E788DB0A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741" w:hanging="777"/>
      </w:pPr>
      <w:rPr>
        <w:rFonts w:hint="eastAsia"/>
        <w:color w:val="auto"/>
        <w:sz w:val="24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26" w15:restartNumberingAfterBreak="0">
    <w:nsid w:val="29874CF3"/>
    <w:multiLevelType w:val="multilevel"/>
    <w:tmpl w:val="1AD0180A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  <w:lang w:val="en-US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decimal"/>
      <w:suff w:val="space"/>
      <w:lvlText w:val="%4."/>
      <w:lvlJc w:val="left"/>
      <w:pPr>
        <w:ind w:left="2240" w:hanging="426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381" w:hanging="340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3062" w:hanging="28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27" w15:restartNumberingAfterBreak="0">
    <w:nsid w:val="34D63CA1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28" w15:restartNumberingAfterBreak="0">
    <w:nsid w:val="373A6184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29" w15:restartNumberingAfterBreak="0">
    <w:nsid w:val="37AE4B04"/>
    <w:multiLevelType w:val="hybridMultilevel"/>
    <w:tmpl w:val="DAEC4FD0"/>
    <w:lvl w:ilvl="0" w:tplc="519435B0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3CD74ABD"/>
    <w:multiLevelType w:val="hybridMultilevel"/>
    <w:tmpl w:val="23DE4316"/>
    <w:lvl w:ilvl="0" w:tplc="EEE2D5D0">
      <w:start w:val="1"/>
      <w:numFmt w:val="decimal"/>
      <w:suff w:val="nothing"/>
      <w:lvlText w:val="%1."/>
      <w:lvlJc w:val="left"/>
      <w:pPr>
        <w:ind w:left="1077" w:hanging="51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737" w:hanging="480"/>
      </w:pPr>
    </w:lvl>
    <w:lvl w:ilvl="2" w:tplc="FFFFFFFF" w:tentative="1">
      <w:start w:val="1"/>
      <w:numFmt w:val="lowerRoman"/>
      <w:lvlText w:val="%3."/>
      <w:lvlJc w:val="right"/>
      <w:pPr>
        <w:ind w:left="2217" w:hanging="480"/>
      </w:pPr>
    </w:lvl>
    <w:lvl w:ilvl="3" w:tplc="FFFFFFFF" w:tentative="1">
      <w:start w:val="1"/>
      <w:numFmt w:val="decimal"/>
      <w:lvlText w:val="%4."/>
      <w:lvlJc w:val="left"/>
      <w:pPr>
        <w:ind w:left="269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77" w:hanging="480"/>
      </w:pPr>
    </w:lvl>
    <w:lvl w:ilvl="5" w:tplc="FFFFFFFF" w:tentative="1">
      <w:start w:val="1"/>
      <w:numFmt w:val="lowerRoman"/>
      <w:lvlText w:val="%6."/>
      <w:lvlJc w:val="right"/>
      <w:pPr>
        <w:ind w:left="3657" w:hanging="480"/>
      </w:pPr>
    </w:lvl>
    <w:lvl w:ilvl="6" w:tplc="FFFFFFFF" w:tentative="1">
      <w:start w:val="1"/>
      <w:numFmt w:val="decimal"/>
      <w:lvlText w:val="%7."/>
      <w:lvlJc w:val="left"/>
      <w:pPr>
        <w:ind w:left="413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17" w:hanging="480"/>
      </w:pPr>
    </w:lvl>
    <w:lvl w:ilvl="8" w:tplc="FFFFFFFF" w:tentative="1">
      <w:start w:val="1"/>
      <w:numFmt w:val="lowerRoman"/>
      <w:lvlText w:val="%9."/>
      <w:lvlJc w:val="right"/>
      <w:pPr>
        <w:ind w:left="5097" w:hanging="480"/>
      </w:pPr>
    </w:lvl>
  </w:abstractNum>
  <w:abstractNum w:abstractNumId="31" w15:restartNumberingAfterBreak="0">
    <w:nsid w:val="436C3A49"/>
    <w:multiLevelType w:val="multilevel"/>
    <w:tmpl w:val="AF8884A6"/>
    <w:lvl w:ilvl="0">
      <w:start w:val="1"/>
      <w:numFmt w:val="taiwaneseCountingThousand"/>
      <w:lvlText w:val="%1、"/>
      <w:lvlJc w:val="left"/>
      <w:pPr>
        <w:ind w:left="482" w:hanging="482"/>
      </w:pPr>
      <w:rPr>
        <w:rFonts w:hint="default"/>
        <w:bdr w:val="none" w:sz="0" w:space="0" w:color="auto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decimal"/>
      <w:suff w:val="space"/>
      <w:lvlText w:val="%4、"/>
      <w:lvlJc w:val="left"/>
      <w:pPr>
        <w:ind w:left="2240" w:hanging="426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608" w:hanging="340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3062" w:hanging="28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32" w15:restartNumberingAfterBreak="0">
    <w:nsid w:val="4A776F92"/>
    <w:multiLevelType w:val="multilevel"/>
    <w:tmpl w:val="1AD0180A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  <w:lang w:val="en-US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decimal"/>
      <w:suff w:val="space"/>
      <w:lvlText w:val="%4."/>
      <w:lvlJc w:val="left"/>
      <w:pPr>
        <w:ind w:left="2240" w:hanging="426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381" w:hanging="340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3062" w:hanging="28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33" w15:restartNumberingAfterBreak="0">
    <w:nsid w:val="4DA03E3B"/>
    <w:multiLevelType w:val="multilevel"/>
    <w:tmpl w:val="EC10C8C0"/>
    <w:lvl w:ilvl="0">
      <w:start w:val="1"/>
      <w:numFmt w:val="decimal"/>
      <w:lvlText w:val="%1."/>
      <w:lvlJc w:val="left"/>
      <w:pPr>
        <w:ind w:left="482" w:hanging="482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34" w15:restartNumberingAfterBreak="0">
    <w:nsid w:val="53F361D1"/>
    <w:multiLevelType w:val="hybridMultilevel"/>
    <w:tmpl w:val="C682265C"/>
    <w:lvl w:ilvl="0" w:tplc="18225094">
      <w:start w:val="1"/>
      <w:numFmt w:val="decimal"/>
      <w:suff w:val="nothing"/>
      <w:lvlText w:val="%1."/>
      <w:lvlJc w:val="left"/>
      <w:pPr>
        <w:ind w:left="12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7" w:hanging="480"/>
      </w:pPr>
    </w:lvl>
    <w:lvl w:ilvl="2" w:tplc="0409001B" w:tentative="1">
      <w:start w:val="1"/>
      <w:numFmt w:val="lowerRoman"/>
      <w:lvlText w:val="%3."/>
      <w:lvlJc w:val="right"/>
      <w:pPr>
        <w:ind w:left="2217" w:hanging="480"/>
      </w:pPr>
    </w:lvl>
    <w:lvl w:ilvl="3" w:tplc="0409000F" w:tentative="1">
      <w:start w:val="1"/>
      <w:numFmt w:val="decimal"/>
      <w:lvlText w:val="%4."/>
      <w:lvlJc w:val="left"/>
      <w:pPr>
        <w:ind w:left="26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7" w:hanging="480"/>
      </w:pPr>
    </w:lvl>
    <w:lvl w:ilvl="5" w:tplc="0409001B" w:tentative="1">
      <w:start w:val="1"/>
      <w:numFmt w:val="lowerRoman"/>
      <w:lvlText w:val="%6."/>
      <w:lvlJc w:val="right"/>
      <w:pPr>
        <w:ind w:left="3657" w:hanging="480"/>
      </w:pPr>
    </w:lvl>
    <w:lvl w:ilvl="6" w:tplc="0409000F" w:tentative="1">
      <w:start w:val="1"/>
      <w:numFmt w:val="decimal"/>
      <w:lvlText w:val="%7."/>
      <w:lvlJc w:val="left"/>
      <w:pPr>
        <w:ind w:left="41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7" w:hanging="480"/>
      </w:pPr>
    </w:lvl>
    <w:lvl w:ilvl="8" w:tplc="0409001B" w:tentative="1">
      <w:start w:val="1"/>
      <w:numFmt w:val="lowerRoman"/>
      <w:lvlText w:val="%9."/>
      <w:lvlJc w:val="right"/>
      <w:pPr>
        <w:ind w:left="5097" w:hanging="480"/>
      </w:pPr>
    </w:lvl>
  </w:abstractNum>
  <w:abstractNum w:abstractNumId="35" w15:restartNumberingAfterBreak="0">
    <w:nsid w:val="549641A0"/>
    <w:multiLevelType w:val="multilevel"/>
    <w:tmpl w:val="F1D402EC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403" w:hanging="403"/>
      </w:pPr>
      <w:rPr>
        <w:rFonts w:hint="eastAsia"/>
        <w:color w:val="auto"/>
        <w:sz w:val="24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36" w15:restartNumberingAfterBreak="0">
    <w:nsid w:val="568169D5"/>
    <w:multiLevelType w:val="multilevel"/>
    <w:tmpl w:val="ADB4540C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decimal"/>
      <w:suff w:val="space"/>
      <w:lvlText w:val="%4、"/>
      <w:lvlJc w:val="left"/>
      <w:pPr>
        <w:ind w:left="2240" w:hanging="426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608" w:hanging="340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3062" w:hanging="28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37" w15:restartNumberingAfterBreak="0">
    <w:nsid w:val="5F312484"/>
    <w:multiLevelType w:val="hybridMultilevel"/>
    <w:tmpl w:val="B98A690A"/>
    <w:lvl w:ilvl="0" w:tplc="B0F4F31C">
      <w:start w:val="1"/>
      <w:numFmt w:val="decimal"/>
      <w:suff w:val="nothing"/>
      <w:lvlText w:val="%1."/>
      <w:lvlJc w:val="left"/>
      <w:pPr>
        <w:ind w:left="703" w:hanging="30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81" w:hanging="480"/>
      </w:pPr>
    </w:lvl>
    <w:lvl w:ilvl="2" w:tplc="FFFFFFFF" w:tentative="1">
      <w:start w:val="1"/>
      <w:numFmt w:val="lowerRoman"/>
      <w:lvlText w:val="%3."/>
      <w:lvlJc w:val="right"/>
      <w:pPr>
        <w:ind w:left="2461" w:hanging="480"/>
      </w:pPr>
    </w:lvl>
    <w:lvl w:ilvl="3" w:tplc="FFFFFFFF" w:tentative="1">
      <w:start w:val="1"/>
      <w:numFmt w:val="decimal"/>
      <w:lvlText w:val="%4."/>
      <w:lvlJc w:val="left"/>
      <w:pPr>
        <w:ind w:left="294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21" w:hanging="480"/>
      </w:pPr>
    </w:lvl>
    <w:lvl w:ilvl="5" w:tplc="FFFFFFFF" w:tentative="1">
      <w:start w:val="1"/>
      <w:numFmt w:val="lowerRoman"/>
      <w:lvlText w:val="%6."/>
      <w:lvlJc w:val="right"/>
      <w:pPr>
        <w:ind w:left="3901" w:hanging="480"/>
      </w:pPr>
    </w:lvl>
    <w:lvl w:ilvl="6" w:tplc="FFFFFFFF" w:tentative="1">
      <w:start w:val="1"/>
      <w:numFmt w:val="decimal"/>
      <w:lvlText w:val="%7."/>
      <w:lvlJc w:val="left"/>
      <w:pPr>
        <w:ind w:left="438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61" w:hanging="480"/>
      </w:pPr>
    </w:lvl>
    <w:lvl w:ilvl="8" w:tplc="FFFFFFFF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38" w15:restartNumberingAfterBreak="0">
    <w:nsid w:val="620F3819"/>
    <w:multiLevelType w:val="hybridMultilevel"/>
    <w:tmpl w:val="3940D87E"/>
    <w:lvl w:ilvl="0" w:tplc="E6446326">
      <w:start w:val="1"/>
      <w:numFmt w:val="decimal"/>
      <w:suff w:val="space"/>
      <w:lvlText w:val="%1."/>
      <w:lvlJc w:val="left"/>
      <w:pPr>
        <w:ind w:left="238" w:hanging="23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5472868"/>
    <w:multiLevelType w:val="multilevel"/>
    <w:tmpl w:val="3DC87F76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default"/>
        <w:color w:val="auto"/>
        <w:sz w:val="24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40" w15:restartNumberingAfterBreak="0">
    <w:nsid w:val="66B451E0"/>
    <w:multiLevelType w:val="hybridMultilevel"/>
    <w:tmpl w:val="985CAFD2"/>
    <w:lvl w:ilvl="0" w:tplc="E6446326">
      <w:start w:val="1"/>
      <w:numFmt w:val="decimal"/>
      <w:suff w:val="space"/>
      <w:lvlText w:val="%1."/>
      <w:lvlJc w:val="left"/>
      <w:pPr>
        <w:ind w:left="238" w:hanging="23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7FE51C8"/>
    <w:multiLevelType w:val="multilevel"/>
    <w:tmpl w:val="E788DB0A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741" w:hanging="777"/>
      </w:pPr>
      <w:rPr>
        <w:rFonts w:hint="eastAsia"/>
        <w:color w:val="auto"/>
        <w:sz w:val="24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42" w15:restartNumberingAfterBreak="0">
    <w:nsid w:val="773B74B5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43" w15:restartNumberingAfterBreak="0">
    <w:nsid w:val="7B361F5B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44" w15:restartNumberingAfterBreak="0">
    <w:nsid w:val="7E555042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45" w15:restartNumberingAfterBreak="0">
    <w:nsid w:val="7E9E3912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46" w15:restartNumberingAfterBreak="0">
    <w:nsid w:val="7FE53AA2"/>
    <w:multiLevelType w:val="hybridMultilevel"/>
    <w:tmpl w:val="3E268F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46"/>
  </w:num>
  <w:num w:numId="3">
    <w:abstractNumId w:val="31"/>
  </w:num>
  <w:num w:numId="4">
    <w:abstractNumId w:val="0"/>
  </w:num>
  <w:num w:numId="5">
    <w:abstractNumId w:val="36"/>
  </w:num>
  <w:num w:numId="6">
    <w:abstractNumId w:val="2"/>
  </w:num>
  <w:num w:numId="7">
    <w:abstractNumId w:val="26"/>
  </w:num>
  <w:num w:numId="8">
    <w:abstractNumId w:val="14"/>
  </w:num>
  <w:num w:numId="9">
    <w:abstractNumId w:val="7"/>
  </w:num>
  <w:num w:numId="10">
    <w:abstractNumId w:val="29"/>
  </w:num>
  <w:num w:numId="11">
    <w:abstractNumId w:val="3"/>
  </w:num>
  <w:num w:numId="12">
    <w:abstractNumId w:val="17"/>
  </w:num>
  <w:num w:numId="13">
    <w:abstractNumId w:val="33"/>
  </w:num>
  <w:num w:numId="14">
    <w:abstractNumId w:val="42"/>
  </w:num>
  <w:num w:numId="15">
    <w:abstractNumId w:val="24"/>
  </w:num>
  <w:num w:numId="16">
    <w:abstractNumId w:val="19"/>
  </w:num>
  <w:num w:numId="17">
    <w:abstractNumId w:val="38"/>
  </w:num>
  <w:num w:numId="18">
    <w:abstractNumId w:val="40"/>
  </w:num>
  <w:num w:numId="19">
    <w:abstractNumId w:val="32"/>
  </w:num>
  <w:num w:numId="20">
    <w:abstractNumId w:val="9"/>
  </w:num>
  <w:num w:numId="21">
    <w:abstractNumId w:val="39"/>
  </w:num>
  <w:num w:numId="22">
    <w:abstractNumId w:val="4"/>
  </w:num>
  <w:num w:numId="23">
    <w:abstractNumId w:val="18"/>
  </w:num>
  <w:num w:numId="24">
    <w:abstractNumId w:val="6"/>
  </w:num>
  <w:num w:numId="25">
    <w:abstractNumId w:val="13"/>
  </w:num>
  <w:num w:numId="26">
    <w:abstractNumId w:val="44"/>
  </w:num>
  <w:num w:numId="27">
    <w:abstractNumId w:val="43"/>
  </w:num>
  <w:num w:numId="28">
    <w:abstractNumId w:val="16"/>
  </w:num>
  <w:num w:numId="29">
    <w:abstractNumId w:val="15"/>
  </w:num>
  <w:num w:numId="30">
    <w:abstractNumId w:val="28"/>
  </w:num>
  <w:num w:numId="31">
    <w:abstractNumId w:val="45"/>
  </w:num>
  <w:num w:numId="32">
    <w:abstractNumId w:val="27"/>
  </w:num>
  <w:num w:numId="33">
    <w:abstractNumId w:val="10"/>
  </w:num>
  <w:num w:numId="34">
    <w:abstractNumId w:val="34"/>
  </w:num>
  <w:num w:numId="35">
    <w:abstractNumId w:val="25"/>
  </w:num>
  <w:num w:numId="36">
    <w:abstractNumId w:val="21"/>
  </w:num>
  <w:num w:numId="37">
    <w:abstractNumId w:val="8"/>
  </w:num>
  <w:num w:numId="38">
    <w:abstractNumId w:val="22"/>
  </w:num>
  <w:num w:numId="39">
    <w:abstractNumId w:val="41"/>
  </w:num>
  <w:num w:numId="40">
    <w:abstractNumId w:val="1"/>
  </w:num>
  <w:num w:numId="41">
    <w:abstractNumId w:val="37"/>
  </w:num>
  <w:num w:numId="42">
    <w:abstractNumId w:val="5"/>
  </w:num>
  <w:num w:numId="43">
    <w:abstractNumId w:val="20"/>
  </w:num>
  <w:num w:numId="44">
    <w:abstractNumId w:val="30"/>
  </w:num>
  <w:num w:numId="45">
    <w:abstractNumId w:val="35"/>
  </w:num>
  <w:num w:numId="46">
    <w:abstractNumId w:val="12"/>
  </w:num>
  <w:num w:numId="47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1A9"/>
    <w:rsid w:val="00005EB3"/>
    <w:rsid w:val="00006AB1"/>
    <w:rsid w:val="000104C4"/>
    <w:rsid w:val="00021B5A"/>
    <w:rsid w:val="00022742"/>
    <w:rsid w:val="00025A9E"/>
    <w:rsid w:val="00035FDB"/>
    <w:rsid w:val="00044845"/>
    <w:rsid w:val="0004730C"/>
    <w:rsid w:val="00050AE1"/>
    <w:rsid w:val="000518E9"/>
    <w:rsid w:val="00054F29"/>
    <w:rsid w:val="0006441C"/>
    <w:rsid w:val="00066735"/>
    <w:rsid w:val="0007027C"/>
    <w:rsid w:val="00072119"/>
    <w:rsid w:val="0007373D"/>
    <w:rsid w:val="00075BA5"/>
    <w:rsid w:val="00075D3D"/>
    <w:rsid w:val="00077184"/>
    <w:rsid w:val="000811D1"/>
    <w:rsid w:val="00083956"/>
    <w:rsid w:val="00084403"/>
    <w:rsid w:val="0008535F"/>
    <w:rsid w:val="00085362"/>
    <w:rsid w:val="00086696"/>
    <w:rsid w:val="00087598"/>
    <w:rsid w:val="000877AE"/>
    <w:rsid w:val="00091633"/>
    <w:rsid w:val="00092975"/>
    <w:rsid w:val="000A6C42"/>
    <w:rsid w:val="000B0EB2"/>
    <w:rsid w:val="000B2292"/>
    <w:rsid w:val="000B4A66"/>
    <w:rsid w:val="000B7B94"/>
    <w:rsid w:val="000C02C8"/>
    <w:rsid w:val="000C4ADA"/>
    <w:rsid w:val="000D0450"/>
    <w:rsid w:val="000D08E9"/>
    <w:rsid w:val="000D22E9"/>
    <w:rsid w:val="000D3489"/>
    <w:rsid w:val="000D3876"/>
    <w:rsid w:val="000D416A"/>
    <w:rsid w:val="000D477D"/>
    <w:rsid w:val="000D6023"/>
    <w:rsid w:val="000D7AD1"/>
    <w:rsid w:val="000D7D69"/>
    <w:rsid w:val="000E0218"/>
    <w:rsid w:val="000E1290"/>
    <w:rsid w:val="000E30DD"/>
    <w:rsid w:val="000E5EAE"/>
    <w:rsid w:val="000F0B92"/>
    <w:rsid w:val="000F1CF9"/>
    <w:rsid w:val="00103064"/>
    <w:rsid w:val="00103155"/>
    <w:rsid w:val="001111A1"/>
    <w:rsid w:val="00112543"/>
    <w:rsid w:val="00114A40"/>
    <w:rsid w:val="0012065B"/>
    <w:rsid w:val="00122422"/>
    <w:rsid w:val="001240E4"/>
    <w:rsid w:val="001246A7"/>
    <w:rsid w:val="00131E09"/>
    <w:rsid w:val="00132620"/>
    <w:rsid w:val="00132F6E"/>
    <w:rsid w:val="00136C0B"/>
    <w:rsid w:val="00142C76"/>
    <w:rsid w:val="00147BB5"/>
    <w:rsid w:val="00147E7D"/>
    <w:rsid w:val="0015145E"/>
    <w:rsid w:val="001544F0"/>
    <w:rsid w:val="00163731"/>
    <w:rsid w:val="00176899"/>
    <w:rsid w:val="00196391"/>
    <w:rsid w:val="00196780"/>
    <w:rsid w:val="001A2671"/>
    <w:rsid w:val="001B0B64"/>
    <w:rsid w:val="001B2A34"/>
    <w:rsid w:val="001B5FC0"/>
    <w:rsid w:val="001B737C"/>
    <w:rsid w:val="001B7F96"/>
    <w:rsid w:val="001C19E6"/>
    <w:rsid w:val="001C57A8"/>
    <w:rsid w:val="001C7532"/>
    <w:rsid w:val="001D2790"/>
    <w:rsid w:val="001D3B83"/>
    <w:rsid w:val="001D7B13"/>
    <w:rsid w:val="001E01B2"/>
    <w:rsid w:val="001E04C2"/>
    <w:rsid w:val="001E2545"/>
    <w:rsid w:val="001E2EB7"/>
    <w:rsid w:val="001E3E70"/>
    <w:rsid w:val="001E42E8"/>
    <w:rsid w:val="001E483A"/>
    <w:rsid w:val="001E4A68"/>
    <w:rsid w:val="001E5676"/>
    <w:rsid w:val="001E59E3"/>
    <w:rsid w:val="001E7034"/>
    <w:rsid w:val="001F0221"/>
    <w:rsid w:val="001F21F1"/>
    <w:rsid w:val="001F3EB7"/>
    <w:rsid w:val="001F4D63"/>
    <w:rsid w:val="001F5002"/>
    <w:rsid w:val="0020399F"/>
    <w:rsid w:val="00203CA4"/>
    <w:rsid w:val="00203D66"/>
    <w:rsid w:val="002076F6"/>
    <w:rsid w:val="00212E3B"/>
    <w:rsid w:val="00213CE7"/>
    <w:rsid w:val="002200D8"/>
    <w:rsid w:val="00223523"/>
    <w:rsid w:val="00224710"/>
    <w:rsid w:val="00233423"/>
    <w:rsid w:val="00234077"/>
    <w:rsid w:val="00237F9F"/>
    <w:rsid w:val="002457C5"/>
    <w:rsid w:val="00250D35"/>
    <w:rsid w:val="00257346"/>
    <w:rsid w:val="002637BB"/>
    <w:rsid w:val="002728E7"/>
    <w:rsid w:val="00273CF7"/>
    <w:rsid w:val="00275D5D"/>
    <w:rsid w:val="0027744E"/>
    <w:rsid w:val="00277EB2"/>
    <w:rsid w:val="00283744"/>
    <w:rsid w:val="00283D98"/>
    <w:rsid w:val="00285B21"/>
    <w:rsid w:val="002930F6"/>
    <w:rsid w:val="00296AA5"/>
    <w:rsid w:val="002A15DF"/>
    <w:rsid w:val="002A1E04"/>
    <w:rsid w:val="002A2BFE"/>
    <w:rsid w:val="002B3E28"/>
    <w:rsid w:val="002B4D15"/>
    <w:rsid w:val="002B66F8"/>
    <w:rsid w:val="002C4BAF"/>
    <w:rsid w:val="002C5D41"/>
    <w:rsid w:val="002C615A"/>
    <w:rsid w:val="002D0BDB"/>
    <w:rsid w:val="002D2C01"/>
    <w:rsid w:val="002D3D46"/>
    <w:rsid w:val="002D443D"/>
    <w:rsid w:val="002D4DA7"/>
    <w:rsid w:val="002E0571"/>
    <w:rsid w:val="002E07F1"/>
    <w:rsid w:val="002E2B19"/>
    <w:rsid w:val="002F1164"/>
    <w:rsid w:val="00303376"/>
    <w:rsid w:val="00310E4D"/>
    <w:rsid w:val="00323F0E"/>
    <w:rsid w:val="00325746"/>
    <w:rsid w:val="003329D9"/>
    <w:rsid w:val="003335C5"/>
    <w:rsid w:val="00334104"/>
    <w:rsid w:val="00342F05"/>
    <w:rsid w:val="0034433A"/>
    <w:rsid w:val="00344553"/>
    <w:rsid w:val="00346C2C"/>
    <w:rsid w:val="003606AC"/>
    <w:rsid w:val="003619FA"/>
    <w:rsid w:val="0036244D"/>
    <w:rsid w:val="00362BC1"/>
    <w:rsid w:val="0036337F"/>
    <w:rsid w:val="00363D4B"/>
    <w:rsid w:val="00364992"/>
    <w:rsid w:val="003711DA"/>
    <w:rsid w:val="003728F7"/>
    <w:rsid w:val="00375EF5"/>
    <w:rsid w:val="003767F4"/>
    <w:rsid w:val="00380AA4"/>
    <w:rsid w:val="00381098"/>
    <w:rsid w:val="00381434"/>
    <w:rsid w:val="003838B9"/>
    <w:rsid w:val="0039013D"/>
    <w:rsid w:val="00394814"/>
    <w:rsid w:val="00397454"/>
    <w:rsid w:val="00397D30"/>
    <w:rsid w:val="003A4F24"/>
    <w:rsid w:val="003B3F75"/>
    <w:rsid w:val="003B4ED9"/>
    <w:rsid w:val="003C0D90"/>
    <w:rsid w:val="003C3583"/>
    <w:rsid w:val="003C5D04"/>
    <w:rsid w:val="003C6743"/>
    <w:rsid w:val="003C7FC6"/>
    <w:rsid w:val="003D127A"/>
    <w:rsid w:val="003D18E7"/>
    <w:rsid w:val="003D3A2D"/>
    <w:rsid w:val="003D7049"/>
    <w:rsid w:val="003E11EC"/>
    <w:rsid w:val="003E28F9"/>
    <w:rsid w:val="003E7CE0"/>
    <w:rsid w:val="003F0F64"/>
    <w:rsid w:val="003F1125"/>
    <w:rsid w:val="003F1B27"/>
    <w:rsid w:val="003F3122"/>
    <w:rsid w:val="003F36E4"/>
    <w:rsid w:val="003F58C3"/>
    <w:rsid w:val="00405555"/>
    <w:rsid w:val="0040724A"/>
    <w:rsid w:val="004152A9"/>
    <w:rsid w:val="00415FC1"/>
    <w:rsid w:val="0041758C"/>
    <w:rsid w:val="004179DD"/>
    <w:rsid w:val="004213B9"/>
    <w:rsid w:val="00423279"/>
    <w:rsid w:val="004239D3"/>
    <w:rsid w:val="00426D2B"/>
    <w:rsid w:val="00432173"/>
    <w:rsid w:val="00437FD7"/>
    <w:rsid w:val="00447078"/>
    <w:rsid w:val="0046091D"/>
    <w:rsid w:val="00464AD7"/>
    <w:rsid w:val="004653AF"/>
    <w:rsid w:val="00466C68"/>
    <w:rsid w:val="00473FC7"/>
    <w:rsid w:val="00474457"/>
    <w:rsid w:val="00482481"/>
    <w:rsid w:val="0048266F"/>
    <w:rsid w:val="004839B2"/>
    <w:rsid w:val="00485276"/>
    <w:rsid w:val="0048606B"/>
    <w:rsid w:val="00495C72"/>
    <w:rsid w:val="004A13A9"/>
    <w:rsid w:val="004A1481"/>
    <w:rsid w:val="004A4EC7"/>
    <w:rsid w:val="004A5F79"/>
    <w:rsid w:val="004A5FAC"/>
    <w:rsid w:val="004A6730"/>
    <w:rsid w:val="004B139B"/>
    <w:rsid w:val="004B438D"/>
    <w:rsid w:val="004B692C"/>
    <w:rsid w:val="004C0DA0"/>
    <w:rsid w:val="004C21A9"/>
    <w:rsid w:val="004C40BA"/>
    <w:rsid w:val="004C454B"/>
    <w:rsid w:val="004D249C"/>
    <w:rsid w:val="004D49B6"/>
    <w:rsid w:val="004E1423"/>
    <w:rsid w:val="004E3C74"/>
    <w:rsid w:val="004E5346"/>
    <w:rsid w:val="004F0BAA"/>
    <w:rsid w:val="004F61D8"/>
    <w:rsid w:val="00501679"/>
    <w:rsid w:val="00501F90"/>
    <w:rsid w:val="0050662E"/>
    <w:rsid w:val="00507B48"/>
    <w:rsid w:val="005130EA"/>
    <w:rsid w:val="00515D78"/>
    <w:rsid w:val="005206CF"/>
    <w:rsid w:val="00521DC5"/>
    <w:rsid w:val="005226B9"/>
    <w:rsid w:val="0052381B"/>
    <w:rsid w:val="0052385F"/>
    <w:rsid w:val="00524C99"/>
    <w:rsid w:val="00525129"/>
    <w:rsid w:val="00531154"/>
    <w:rsid w:val="00542AE6"/>
    <w:rsid w:val="00547A64"/>
    <w:rsid w:val="005526B7"/>
    <w:rsid w:val="00556FEB"/>
    <w:rsid w:val="00564582"/>
    <w:rsid w:val="00566395"/>
    <w:rsid w:val="00566585"/>
    <w:rsid w:val="005666FC"/>
    <w:rsid w:val="005670F2"/>
    <w:rsid w:val="00570D6E"/>
    <w:rsid w:val="005725AB"/>
    <w:rsid w:val="005743D5"/>
    <w:rsid w:val="00574B17"/>
    <w:rsid w:val="00574FDE"/>
    <w:rsid w:val="00575A27"/>
    <w:rsid w:val="00576214"/>
    <w:rsid w:val="0057768A"/>
    <w:rsid w:val="00580A0F"/>
    <w:rsid w:val="0058214D"/>
    <w:rsid w:val="0059675B"/>
    <w:rsid w:val="0059764A"/>
    <w:rsid w:val="005A522E"/>
    <w:rsid w:val="005A5641"/>
    <w:rsid w:val="005A6952"/>
    <w:rsid w:val="005B12E4"/>
    <w:rsid w:val="005B2488"/>
    <w:rsid w:val="005B4195"/>
    <w:rsid w:val="005B42C5"/>
    <w:rsid w:val="005B4408"/>
    <w:rsid w:val="005C36D0"/>
    <w:rsid w:val="005C5191"/>
    <w:rsid w:val="005D0535"/>
    <w:rsid w:val="005D2999"/>
    <w:rsid w:val="005D5433"/>
    <w:rsid w:val="005D652C"/>
    <w:rsid w:val="005D6B13"/>
    <w:rsid w:val="005D7775"/>
    <w:rsid w:val="005E01F0"/>
    <w:rsid w:val="005E6A5B"/>
    <w:rsid w:val="005F0265"/>
    <w:rsid w:val="005F20A6"/>
    <w:rsid w:val="005F2623"/>
    <w:rsid w:val="005F39CC"/>
    <w:rsid w:val="005F4029"/>
    <w:rsid w:val="005F6F94"/>
    <w:rsid w:val="00602638"/>
    <w:rsid w:val="00603CC0"/>
    <w:rsid w:val="00606E5E"/>
    <w:rsid w:val="00607915"/>
    <w:rsid w:val="006129A3"/>
    <w:rsid w:val="00614F6A"/>
    <w:rsid w:val="00620F74"/>
    <w:rsid w:val="00622033"/>
    <w:rsid w:val="00624B44"/>
    <w:rsid w:val="00624E04"/>
    <w:rsid w:val="00627010"/>
    <w:rsid w:val="00630AF6"/>
    <w:rsid w:val="00631FDC"/>
    <w:rsid w:val="0063333E"/>
    <w:rsid w:val="0064662D"/>
    <w:rsid w:val="00647825"/>
    <w:rsid w:val="00647F81"/>
    <w:rsid w:val="006614DA"/>
    <w:rsid w:val="0066339F"/>
    <w:rsid w:val="00663BC1"/>
    <w:rsid w:val="00670A5B"/>
    <w:rsid w:val="00670D08"/>
    <w:rsid w:val="006737BA"/>
    <w:rsid w:val="00674D4B"/>
    <w:rsid w:val="00683E54"/>
    <w:rsid w:val="00685AC9"/>
    <w:rsid w:val="00693FA8"/>
    <w:rsid w:val="006955F3"/>
    <w:rsid w:val="00695EBA"/>
    <w:rsid w:val="00695FB5"/>
    <w:rsid w:val="00696A57"/>
    <w:rsid w:val="006A2D56"/>
    <w:rsid w:val="006A4B62"/>
    <w:rsid w:val="006B3A57"/>
    <w:rsid w:val="006B4EB9"/>
    <w:rsid w:val="006C48ED"/>
    <w:rsid w:val="006C6770"/>
    <w:rsid w:val="006D026F"/>
    <w:rsid w:val="006D144C"/>
    <w:rsid w:val="006D1BBA"/>
    <w:rsid w:val="006D2042"/>
    <w:rsid w:val="006D6CB8"/>
    <w:rsid w:val="006D77A1"/>
    <w:rsid w:val="006D7D56"/>
    <w:rsid w:val="006E521E"/>
    <w:rsid w:val="006E6749"/>
    <w:rsid w:val="006E71B2"/>
    <w:rsid w:val="006F0E5B"/>
    <w:rsid w:val="00703498"/>
    <w:rsid w:val="007035EA"/>
    <w:rsid w:val="00703AD1"/>
    <w:rsid w:val="00704BF5"/>
    <w:rsid w:val="00714C9B"/>
    <w:rsid w:val="00715227"/>
    <w:rsid w:val="007158A2"/>
    <w:rsid w:val="00717C20"/>
    <w:rsid w:val="00725006"/>
    <w:rsid w:val="00725630"/>
    <w:rsid w:val="00731C02"/>
    <w:rsid w:val="00733475"/>
    <w:rsid w:val="00735ECF"/>
    <w:rsid w:val="00743050"/>
    <w:rsid w:val="007433C5"/>
    <w:rsid w:val="00745949"/>
    <w:rsid w:val="007479D1"/>
    <w:rsid w:val="00752BA9"/>
    <w:rsid w:val="0076426F"/>
    <w:rsid w:val="00767369"/>
    <w:rsid w:val="00770A6B"/>
    <w:rsid w:val="007723F1"/>
    <w:rsid w:val="00773CEC"/>
    <w:rsid w:val="00777B94"/>
    <w:rsid w:val="0078034E"/>
    <w:rsid w:val="007807D6"/>
    <w:rsid w:val="00781C3C"/>
    <w:rsid w:val="00781CB8"/>
    <w:rsid w:val="007831C7"/>
    <w:rsid w:val="00783927"/>
    <w:rsid w:val="00784D04"/>
    <w:rsid w:val="00787C89"/>
    <w:rsid w:val="0079312F"/>
    <w:rsid w:val="00795421"/>
    <w:rsid w:val="00795A74"/>
    <w:rsid w:val="007A2C46"/>
    <w:rsid w:val="007A6DCE"/>
    <w:rsid w:val="007B1454"/>
    <w:rsid w:val="007B654E"/>
    <w:rsid w:val="007B6A3F"/>
    <w:rsid w:val="007B7A96"/>
    <w:rsid w:val="007C1B58"/>
    <w:rsid w:val="007C243E"/>
    <w:rsid w:val="007C2F49"/>
    <w:rsid w:val="007C5F4F"/>
    <w:rsid w:val="007C7274"/>
    <w:rsid w:val="007D06DA"/>
    <w:rsid w:val="007D7300"/>
    <w:rsid w:val="007E1CD2"/>
    <w:rsid w:val="007E296D"/>
    <w:rsid w:val="007E3BE3"/>
    <w:rsid w:val="007E5318"/>
    <w:rsid w:val="007F303E"/>
    <w:rsid w:val="008102A3"/>
    <w:rsid w:val="00810CAE"/>
    <w:rsid w:val="008140E9"/>
    <w:rsid w:val="00816969"/>
    <w:rsid w:val="0081769D"/>
    <w:rsid w:val="00821026"/>
    <w:rsid w:val="008221FE"/>
    <w:rsid w:val="00822A9E"/>
    <w:rsid w:val="008257C2"/>
    <w:rsid w:val="008263FE"/>
    <w:rsid w:val="008277CD"/>
    <w:rsid w:val="00836A36"/>
    <w:rsid w:val="00842C59"/>
    <w:rsid w:val="00855DC9"/>
    <w:rsid w:val="008576D3"/>
    <w:rsid w:val="00857B6F"/>
    <w:rsid w:val="00857B8D"/>
    <w:rsid w:val="0086051E"/>
    <w:rsid w:val="00860D28"/>
    <w:rsid w:val="00864007"/>
    <w:rsid w:val="0086768E"/>
    <w:rsid w:val="008716CD"/>
    <w:rsid w:val="0087471E"/>
    <w:rsid w:val="00875440"/>
    <w:rsid w:val="0087769B"/>
    <w:rsid w:val="00883952"/>
    <w:rsid w:val="00883AD7"/>
    <w:rsid w:val="008852D4"/>
    <w:rsid w:val="00890D4E"/>
    <w:rsid w:val="00891B43"/>
    <w:rsid w:val="008A208B"/>
    <w:rsid w:val="008A411C"/>
    <w:rsid w:val="008A62D0"/>
    <w:rsid w:val="008B068A"/>
    <w:rsid w:val="008B353E"/>
    <w:rsid w:val="008B3B14"/>
    <w:rsid w:val="008B3B1E"/>
    <w:rsid w:val="008B43C7"/>
    <w:rsid w:val="008B5CD4"/>
    <w:rsid w:val="008B5FB5"/>
    <w:rsid w:val="008B63E2"/>
    <w:rsid w:val="008B7C33"/>
    <w:rsid w:val="008C1143"/>
    <w:rsid w:val="008C2132"/>
    <w:rsid w:val="008C2D08"/>
    <w:rsid w:val="008C75BB"/>
    <w:rsid w:val="008C7770"/>
    <w:rsid w:val="008D71AF"/>
    <w:rsid w:val="008E0411"/>
    <w:rsid w:val="008E088F"/>
    <w:rsid w:val="008E64F3"/>
    <w:rsid w:val="008F313C"/>
    <w:rsid w:val="00901CDF"/>
    <w:rsid w:val="00902F2A"/>
    <w:rsid w:val="00910A4A"/>
    <w:rsid w:val="00911CB7"/>
    <w:rsid w:val="00912290"/>
    <w:rsid w:val="00912C5D"/>
    <w:rsid w:val="00912D0A"/>
    <w:rsid w:val="0091474C"/>
    <w:rsid w:val="009156BB"/>
    <w:rsid w:val="009252E5"/>
    <w:rsid w:val="0093207D"/>
    <w:rsid w:val="00945409"/>
    <w:rsid w:val="00951508"/>
    <w:rsid w:val="00952B3E"/>
    <w:rsid w:val="00954C39"/>
    <w:rsid w:val="009572E4"/>
    <w:rsid w:val="009600C4"/>
    <w:rsid w:val="0096702D"/>
    <w:rsid w:val="009744C6"/>
    <w:rsid w:val="009830EB"/>
    <w:rsid w:val="00984AFB"/>
    <w:rsid w:val="009854EA"/>
    <w:rsid w:val="00991040"/>
    <w:rsid w:val="009A377A"/>
    <w:rsid w:val="009A5A7B"/>
    <w:rsid w:val="009A5A93"/>
    <w:rsid w:val="009A62FD"/>
    <w:rsid w:val="009A63D6"/>
    <w:rsid w:val="009A68B1"/>
    <w:rsid w:val="009A6B1E"/>
    <w:rsid w:val="009B6BBD"/>
    <w:rsid w:val="009B6CC4"/>
    <w:rsid w:val="009C055D"/>
    <w:rsid w:val="009C7706"/>
    <w:rsid w:val="009D34C5"/>
    <w:rsid w:val="009E0014"/>
    <w:rsid w:val="009E324C"/>
    <w:rsid w:val="009E39D3"/>
    <w:rsid w:val="009E6FE8"/>
    <w:rsid w:val="009E7925"/>
    <w:rsid w:val="009F48BA"/>
    <w:rsid w:val="009F55B8"/>
    <w:rsid w:val="009F76FA"/>
    <w:rsid w:val="00A043C1"/>
    <w:rsid w:val="00A1161E"/>
    <w:rsid w:val="00A1269F"/>
    <w:rsid w:val="00A14F0E"/>
    <w:rsid w:val="00A15007"/>
    <w:rsid w:val="00A1581B"/>
    <w:rsid w:val="00A2711B"/>
    <w:rsid w:val="00A313EB"/>
    <w:rsid w:val="00A3237A"/>
    <w:rsid w:val="00A35D2D"/>
    <w:rsid w:val="00A403C8"/>
    <w:rsid w:val="00A4168B"/>
    <w:rsid w:val="00A432AF"/>
    <w:rsid w:val="00A47467"/>
    <w:rsid w:val="00A56C9F"/>
    <w:rsid w:val="00A62B6E"/>
    <w:rsid w:val="00A8364F"/>
    <w:rsid w:val="00A84D83"/>
    <w:rsid w:val="00A9405E"/>
    <w:rsid w:val="00A96C18"/>
    <w:rsid w:val="00AA255A"/>
    <w:rsid w:val="00AA4171"/>
    <w:rsid w:val="00AA61AD"/>
    <w:rsid w:val="00AB21E9"/>
    <w:rsid w:val="00AB3975"/>
    <w:rsid w:val="00AB3C93"/>
    <w:rsid w:val="00AB6ED2"/>
    <w:rsid w:val="00AB7A95"/>
    <w:rsid w:val="00AC2C0A"/>
    <w:rsid w:val="00AC313F"/>
    <w:rsid w:val="00AC6184"/>
    <w:rsid w:val="00AC6815"/>
    <w:rsid w:val="00AD0916"/>
    <w:rsid w:val="00AD265A"/>
    <w:rsid w:val="00AE15AC"/>
    <w:rsid w:val="00AE3A9F"/>
    <w:rsid w:val="00AF3A2A"/>
    <w:rsid w:val="00AF5B7E"/>
    <w:rsid w:val="00AF5FF2"/>
    <w:rsid w:val="00AF65D9"/>
    <w:rsid w:val="00AF76D0"/>
    <w:rsid w:val="00AF7D3F"/>
    <w:rsid w:val="00B00E13"/>
    <w:rsid w:val="00B032D8"/>
    <w:rsid w:val="00B04955"/>
    <w:rsid w:val="00B13581"/>
    <w:rsid w:val="00B14927"/>
    <w:rsid w:val="00B154CE"/>
    <w:rsid w:val="00B15718"/>
    <w:rsid w:val="00B22979"/>
    <w:rsid w:val="00B24064"/>
    <w:rsid w:val="00B27BBD"/>
    <w:rsid w:val="00B35297"/>
    <w:rsid w:val="00B405DA"/>
    <w:rsid w:val="00B44F84"/>
    <w:rsid w:val="00B526AF"/>
    <w:rsid w:val="00B52CC1"/>
    <w:rsid w:val="00B56B53"/>
    <w:rsid w:val="00B667F1"/>
    <w:rsid w:val="00B71A7A"/>
    <w:rsid w:val="00B75D51"/>
    <w:rsid w:val="00B83393"/>
    <w:rsid w:val="00B84185"/>
    <w:rsid w:val="00B84210"/>
    <w:rsid w:val="00B92615"/>
    <w:rsid w:val="00BA03E7"/>
    <w:rsid w:val="00BA532B"/>
    <w:rsid w:val="00BA73F0"/>
    <w:rsid w:val="00BB1AA0"/>
    <w:rsid w:val="00BB6D3B"/>
    <w:rsid w:val="00BB747C"/>
    <w:rsid w:val="00BB7ABD"/>
    <w:rsid w:val="00BC3389"/>
    <w:rsid w:val="00BC34D4"/>
    <w:rsid w:val="00BD2BB7"/>
    <w:rsid w:val="00BD4E6F"/>
    <w:rsid w:val="00BE0393"/>
    <w:rsid w:val="00BE18FC"/>
    <w:rsid w:val="00BE27D4"/>
    <w:rsid w:val="00BE417B"/>
    <w:rsid w:val="00BE62AF"/>
    <w:rsid w:val="00BF1744"/>
    <w:rsid w:val="00BF76DA"/>
    <w:rsid w:val="00C0229B"/>
    <w:rsid w:val="00C04A0A"/>
    <w:rsid w:val="00C06037"/>
    <w:rsid w:val="00C102A9"/>
    <w:rsid w:val="00C1034D"/>
    <w:rsid w:val="00C10A38"/>
    <w:rsid w:val="00C1592C"/>
    <w:rsid w:val="00C16CAC"/>
    <w:rsid w:val="00C2090A"/>
    <w:rsid w:val="00C210CF"/>
    <w:rsid w:val="00C239AE"/>
    <w:rsid w:val="00C24F26"/>
    <w:rsid w:val="00C3234F"/>
    <w:rsid w:val="00C338AD"/>
    <w:rsid w:val="00C3422F"/>
    <w:rsid w:val="00C36151"/>
    <w:rsid w:val="00C379F7"/>
    <w:rsid w:val="00C41205"/>
    <w:rsid w:val="00C4229D"/>
    <w:rsid w:val="00C447FA"/>
    <w:rsid w:val="00C451DF"/>
    <w:rsid w:val="00C45597"/>
    <w:rsid w:val="00C46827"/>
    <w:rsid w:val="00C566B1"/>
    <w:rsid w:val="00C56F25"/>
    <w:rsid w:val="00C57187"/>
    <w:rsid w:val="00C5729A"/>
    <w:rsid w:val="00C57B64"/>
    <w:rsid w:val="00C67EC8"/>
    <w:rsid w:val="00C703DA"/>
    <w:rsid w:val="00C71B49"/>
    <w:rsid w:val="00C73705"/>
    <w:rsid w:val="00C76A33"/>
    <w:rsid w:val="00C80B54"/>
    <w:rsid w:val="00C80FBB"/>
    <w:rsid w:val="00C83034"/>
    <w:rsid w:val="00C84626"/>
    <w:rsid w:val="00C866D7"/>
    <w:rsid w:val="00C86C43"/>
    <w:rsid w:val="00C9207C"/>
    <w:rsid w:val="00C937EB"/>
    <w:rsid w:val="00C93FC9"/>
    <w:rsid w:val="00CA1F5F"/>
    <w:rsid w:val="00CA33AD"/>
    <w:rsid w:val="00CA478D"/>
    <w:rsid w:val="00CA6AFE"/>
    <w:rsid w:val="00CB011A"/>
    <w:rsid w:val="00CB2045"/>
    <w:rsid w:val="00CB3988"/>
    <w:rsid w:val="00CB52B9"/>
    <w:rsid w:val="00CC2002"/>
    <w:rsid w:val="00CC4015"/>
    <w:rsid w:val="00CD07A3"/>
    <w:rsid w:val="00CE2052"/>
    <w:rsid w:val="00CE6171"/>
    <w:rsid w:val="00CF0C3A"/>
    <w:rsid w:val="00CF440D"/>
    <w:rsid w:val="00CF52D5"/>
    <w:rsid w:val="00CF5402"/>
    <w:rsid w:val="00D00986"/>
    <w:rsid w:val="00D05FD8"/>
    <w:rsid w:val="00D13293"/>
    <w:rsid w:val="00D1554D"/>
    <w:rsid w:val="00D1655F"/>
    <w:rsid w:val="00D16F35"/>
    <w:rsid w:val="00D171F1"/>
    <w:rsid w:val="00D172B0"/>
    <w:rsid w:val="00D207D3"/>
    <w:rsid w:val="00D20826"/>
    <w:rsid w:val="00D278CB"/>
    <w:rsid w:val="00D27FD2"/>
    <w:rsid w:val="00D33277"/>
    <w:rsid w:val="00D33BD2"/>
    <w:rsid w:val="00D354EE"/>
    <w:rsid w:val="00D37140"/>
    <w:rsid w:val="00D3741E"/>
    <w:rsid w:val="00D421D8"/>
    <w:rsid w:val="00D43C03"/>
    <w:rsid w:val="00D4672A"/>
    <w:rsid w:val="00D51AE9"/>
    <w:rsid w:val="00D52D7F"/>
    <w:rsid w:val="00D540F5"/>
    <w:rsid w:val="00D55815"/>
    <w:rsid w:val="00D6027D"/>
    <w:rsid w:val="00D605E5"/>
    <w:rsid w:val="00D666DF"/>
    <w:rsid w:val="00D66A24"/>
    <w:rsid w:val="00D7305E"/>
    <w:rsid w:val="00D7357D"/>
    <w:rsid w:val="00D80873"/>
    <w:rsid w:val="00D81C4C"/>
    <w:rsid w:val="00D866FC"/>
    <w:rsid w:val="00D90EC7"/>
    <w:rsid w:val="00D91B9E"/>
    <w:rsid w:val="00D91CAA"/>
    <w:rsid w:val="00D97929"/>
    <w:rsid w:val="00DA14DD"/>
    <w:rsid w:val="00DA3132"/>
    <w:rsid w:val="00DB13F1"/>
    <w:rsid w:val="00DB26B5"/>
    <w:rsid w:val="00DB443D"/>
    <w:rsid w:val="00DB4B94"/>
    <w:rsid w:val="00DB5215"/>
    <w:rsid w:val="00DB54D2"/>
    <w:rsid w:val="00DB69C3"/>
    <w:rsid w:val="00DC0DFA"/>
    <w:rsid w:val="00DC11D5"/>
    <w:rsid w:val="00DC368A"/>
    <w:rsid w:val="00DC5622"/>
    <w:rsid w:val="00DD2458"/>
    <w:rsid w:val="00DD3125"/>
    <w:rsid w:val="00DD377E"/>
    <w:rsid w:val="00DD44B7"/>
    <w:rsid w:val="00DD5F57"/>
    <w:rsid w:val="00DD6C7A"/>
    <w:rsid w:val="00DD71CD"/>
    <w:rsid w:val="00DE39D7"/>
    <w:rsid w:val="00DE6A00"/>
    <w:rsid w:val="00DE7759"/>
    <w:rsid w:val="00DF02F5"/>
    <w:rsid w:val="00DF3A99"/>
    <w:rsid w:val="00DF3E5E"/>
    <w:rsid w:val="00DF4C1D"/>
    <w:rsid w:val="00E00BEA"/>
    <w:rsid w:val="00E17EBC"/>
    <w:rsid w:val="00E22017"/>
    <w:rsid w:val="00E23768"/>
    <w:rsid w:val="00E26949"/>
    <w:rsid w:val="00E300AF"/>
    <w:rsid w:val="00E30C4E"/>
    <w:rsid w:val="00E3643A"/>
    <w:rsid w:val="00E36F61"/>
    <w:rsid w:val="00E37802"/>
    <w:rsid w:val="00E400E0"/>
    <w:rsid w:val="00E40454"/>
    <w:rsid w:val="00E408A7"/>
    <w:rsid w:val="00E4094F"/>
    <w:rsid w:val="00E419EA"/>
    <w:rsid w:val="00E4222B"/>
    <w:rsid w:val="00E42A2A"/>
    <w:rsid w:val="00E42E44"/>
    <w:rsid w:val="00E43D2C"/>
    <w:rsid w:val="00E449DC"/>
    <w:rsid w:val="00E45B6F"/>
    <w:rsid w:val="00E45E7C"/>
    <w:rsid w:val="00E51611"/>
    <w:rsid w:val="00E5325E"/>
    <w:rsid w:val="00E54E85"/>
    <w:rsid w:val="00E57159"/>
    <w:rsid w:val="00E62730"/>
    <w:rsid w:val="00E62AE3"/>
    <w:rsid w:val="00E6548C"/>
    <w:rsid w:val="00E6676D"/>
    <w:rsid w:val="00E711A9"/>
    <w:rsid w:val="00E77E98"/>
    <w:rsid w:val="00E807A4"/>
    <w:rsid w:val="00E81CD0"/>
    <w:rsid w:val="00E82C41"/>
    <w:rsid w:val="00E855E5"/>
    <w:rsid w:val="00E90DB1"/>
    <w:rsid w:val="00E91920"/>
    <w:rsid w:val="00E91D0E"/>
    <w:rsid w:val="00E93857"/>
    <w:rsid w:val="00E9593E"/>
    <w:rsid w:val="00E95EFC"/>
    <w:rsid w:val="00E96A3B"/>
    <w:rsid w:val="00EA3E36"/>
    <w:rsid w:val="00EA41BC"/>
    <w:rsid w:val="00EA5032"/>
    <w:rsid w:val="00EA53F2"/>
    <w:rsid w:val="00EB0BD9"/>
    <w:rsid w:val="00EB1A1B"/>
    <w:rsid w:val="00EC2AD4"/>
    <w:rsid w:val="00EC7E13"/>
    <w:rsid w:val="00EE2655"/>
    <w:rsid w:val="00EE4218"/>
    <w:rsid w:val="00EE6156"/>
    <w:rsid w:val="00EE68B2"/>
    <w:rsid w:val="00EF1020"/>
    <w:rsid w:val="00EF1CE6"/>
    <w:rsid w:val="00EF3598"/>
    <w:rsid w:val="00F01951"/>
    <w:rsid w:val="00F04D6E"/>
    <w:rsid w:val="00F06373"/>
    <w:rsid w:val="00F067DF"/>
    <w:rsid w:val="00F13BFE"/>
    <w:rsid w:val="00F1510F"/>
    <w:rsid w:val="00F17082"/>
    <w:rsid w:val="00F200F6"/>
    <w:rsid w:val="00F208E1"/>
    <w:rsid w:val="00F23CEE"/>
    <w:rsid w:val="00F311BC"/>
    <w:rsid w:val="00F34243"/>
    <w:rsid w:val="00F354BA"/>
    <w:rsid w:val="00F35C42"/>
    <w:rsid w:val="00F36405"/>
    <w:rsid w:val="00F40FFC"/>
    <w:rsid w:val="00F411CB"/>
    <w:rsid w:val="00F41E29"/>
    <w:rsid w:val="00F45594"/>
    <w:rsid w:val="00F4784A"/>
    <w:rsid w:val="00F542B7"/>
    <w:rsid w:val="00F56794"/>
    <w:rsid w:val="00F57364"/>
    <w:rsid w:val="00F61484"/>
    <w:rsid w:val="00F66391"/>
    <w:rsid w:val="00F66703"/>
    <w:rsid w:val="00F677CC"/>
    <w:rsid w:val="00F70922"/>
    <w:rsid w:val="00F729AC"/>
    <w:rsid w:val="00F74EED"/>
    <w:rsid w:val="00F756A6"/>
    <w:rsid w:val="00F76D4D"/>
    <w:rsid w:val="00F82170"/>
    <w:rsid w:val="00F833CE"/>
    <w:rsid w:val="00F8348E"/>
    <w:rsid w:val="00F842BC"/>
    <w:rsid w:val="00F86403"/>
    <w:rsid w:val="00F870E0"/>
    <w:rsid w:val="00F91110"/>
    <w:rsid w:val="00F92B57"/>
    <w:rsid w:val="00F94BF4"/>
    <w:rsid w:val="00FA18B2"/>
    <w:rsid w:val="00FA2CD3"/>
    <w:rsid w:val="00FB00BE"/>
    <w:rsid w:val="00FB02EA"/>
    <w:rsid w:val="00FB5AB7"/>
    <w:rsid w:val="00FB6D47"/>
    <w:rsid w:val="00FC7100"/>
    <w:rsid w:val="00FD612F"/>
    <w:rsid w:val="00FE0FB1"/>
    <w:rsid w:val="00FE4666"/>
    <w:rsid w:val="00FE5F16"/>
    <w:rsid w:val="00FE7AD0"/>
    <w:rsid w:val="00FE7DB9"/>
    <w:rsid w:val="00FF02FF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BA125"/>
  <w15:chartTrackingRefBased/>
  <w15:docId w15:val="{B822F381-F5E0-482B-9830-D47599E5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0637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71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72"/>
    <w:qFormat/>
    <w:rsid w:val="00E711A9"/>
    <w:pPr>
      <w:ind w:leftChars="200" w:left="480"/>
    </w:pPr>
  </w:style>
  <w:style w:type="paragraph" w:customStyle="1" w:styleId="Default">
    <w:name w:val="Default"/>
    <w:rsid w:val="000E021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5">
    <w:name w:val="Table Grid"/>
    <w:basedOn w:val="a1"/>
    <w:uiPriority w:val="39"/>
    <w:rsid w:val="00F86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90D4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F7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F76D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F7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F76D0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7D7300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04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043C1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81C4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81C4C"/>
  </w:style>
  <w:style w:type="character" w:customStyle="1" w:styleId="af0">
    <w:name w:val="註解文字 字元"/>
    <w:basedOn w:val="a0"/>
    <w:link w:val="af"/>
    <w:uiPriority w:val="99"/>
    <w:semiHidden/>
    <w:rsid w:val="00D81C4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81C4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81C4C"/>
    <w:rPr>
      <w:b/>
      <w:bCs/>
    </w:rPr>
  </w:style>
  <w:style w:type="character" w:customStyle="1" w:styleId="10">
    <w:name w:val="標題 1 字元"/>
    <w:basedOn w:val="a0"/>
    <w:link w:val="1"/>
    <w:uiPriority w:val="9"/>
    <w:rsid w:val="00F0637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7471E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3">
    <w:name w:val="Revision"/>
    <w:hidden/>
    <w:uiPriority w:val="99"/>
    <w:semiHidden/>
    <w:rsid w:val="006129A3"/>
  </w:style>
  <w:style w:type="character" w:customStyle="1" w:styleId="a4">
    <w:name w:val="清單段落 字元"/>
    <w:basedOn w:val="a0"/>
    <w:link w:val="a3"/>
    <w:uiPriority w:val="72"/>
    <w:locked/>
    <w:rsid w:val="00DF3E5E"/>
  </w:style>
  <w:style w:type="character" w:styleId="af4">
    <w:name w:val="Unresolved Mention"/>
    <w:basedOn w:val="a0"/>
    <w:uiPriority w:val="99"/>
    <w:semiHidden/>
    <w:unhideWhenUsed/>
    <w:rsid w:val="00857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5067">
          <w:marLeft w:val="0"/>
          <w:marRight w:val="0"/>
          <w:marTop w:val="0"/>
          <w:marBottom w:val="0"/>
          <w:divBdr>
            <w:top w:val="single" w:sz="12" w:space="0" w:color="CA3C4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A6E54-807B-4C29-9E21-277B3697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真秀 郭</cp:lastModifiedBy>
  <cp:revision>2</cp:revision>
  <cp:lastPrinted>2023-06-29T06:12:00Z</cp:lastPrinted>
  <dcterms:created xsi:type="dcterms:W3CDTF">2023-07-18T04:14:00Z</dcterms:created>
  <dcterms:modified xsi:type="dcterms:W3CDTF">2023-07-18T04:14:00Z</dcterms:modified>
</cp:coreProperties>
</file>